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DD7DC" w14:textId="77777777" w:rsidR="00F700A8" w:rsidRDefault="00A401F6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401F6">
        <w:rPr>
          <w:rFonts w:ascii="Times New Roman" w:hAnsi="Times New Roman"/>
          <w:b/>
          <w:bCs/>
          <w:iCs/>
          <w:noProof/>
          <w:sz w:val="24"/>
          <w:szCs w:val="24"/>
        </w:rPr>
        <w:drawing>
          <wp:inline distT="0" distB="0" distL="0" distR="0" wp14:anchorId="76560AEC" wp14:editId="5DEE0661">
            <wp:extent cx="5940425" cy="8593942"/>
            <wp:effectExtent l="19050" t="0" r="3175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9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F01BE" w14:textId="77777777" w:rsidR="00A401F6" w:rsidRDefault="00A401F6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452A261" w14:textId="77777777" w:rsidR="00A401F6" w:rsidRDefault="00A401F6" w:rsidP="00A401F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712C1A3C" w14:textId="77777777" w:rsidR="00A401F6" w:rsidRDefault="00A401F6" w:rsidP="00A401F6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43F75613" w14:textId="77777777" w:rsidR="006657A8" w:rsidRPr="00996780" w:rsidRDefault="00CF25F5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Русский язык</w:t>
      </w:r>
    </w:p>
    <w:p w14:paraId="02ADEE7F" w14:textId="77777777" w:rsidR="006657A8" w:rsidRPr="008C6D7D" w:rsidRDefault="006657A8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14:paraId="65A33E93" w14:textId="77777777" w:rsidR="006657A8" w:rsidRPr="00AD651A" w:rsidRDefault="006657A8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D651A"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</w:p>
    <w:p w14:paraId="42A46F56" w14:textId="77777777" w:rsidR="006657A8" w:rsidRPr="008824EC" w:rsidRDefault="006657A8" w:rsidP="0066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0C213D">
        <w:rPr>
          <w:rFonts w:ascii="Times New Roman" w:hAnsi="Times New Roman" w:cs="Times New Roman"/>
          <w:sz w:val="24"/>
          <w:szCs w:val="24"/>
        </w:rPr>
        <w:t xml:space="preserve">    </w:t>
      </w:r>
      <w:r w:rsidRPr="008824EC">
        <w:rPr>
          <w:rFonts w:ascii="Times New Roman" w:hAnsi="Times New Roman" w:cs="Times New Roman"/>
          <w:sz w:val="24"/>
          <w:szCs w:val="20"/>
        </w:rPr>
        <w:t>Рабочая программа по предмету</w:t>
      </w:r>
      <w:r>
        <w:rPr>
          <w:rFonts w:ascii="Times New Roman" w:hAnsi="Times New Roman" w:cs="Times New Roman"/>
          <w:sz w:val="24"/>
          <w:szCs w:val="20"/>
        </w:rPr>
        <w:t xml:space="preserve"> «</w:t>
      </w:r>
      <w:r w:rsidR="00CF25F5">
        <w:rPr>
          <w:rFonts w:ascii="Times New Roman" w:hAnsi="Times New Roman"/>
          <w:sz w:val="24"/>
          <w:szCs w:val="20"/>
        </w:rPr>
        <w:t>Русский язык</w:t>
      </w:r>
      <w:r>
        <w:rPr>
          <w:rFonts w:ascii="Times New Roman" w:hAnsi="Times New Roman" w:cs="Times New Roman"/>
          <w:sz w:val="24"/>
          <w:szCs w:val="20"/>
        </w:rPr>
        <w:t xml:space="preserve">» </w:t>
      </w:r>
      <w:r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 w:rsidR="00E552DA">
        <w:rPr>
          <w:rFonts w:ascii="Times New Roman" w:hAnsi="Times New Roman" w:cs="Times New Roman"/>
          <w:sz w:val="24"/>
          <w:szCs w:val="20"/>
        </w:rPr>
        <w:t>обучающейся</w:t>
      </w:r>
      <w:r w:rsidR="00BD05CC">
        <w:rPr>
          <w:rFonts w:ascii="Times New Roman" w:hAnsi="Times New Roman" w:cs="Times New Roman"/>
          <w:sz w:val="24"/>
          <w:szCs w:val="20"/>
        </w:rPr>
        <w:t xml:space="preserve"> с </w:t>
      </w:r>
      <w:r w:rsidR="00E552DA">
        <w:rPr>
          <w:rFonts w:ascii="Times New Roman" w:hAnsi="Times New Roman" w:cs="Times New Roman"/>
          <w:sz w:val="24"/>
          <w:szCs w:val="20"/>
        </w:rPr>
        <w:t xml:space="preserve">нарушением опорно-двигательного аппарата,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="00E552DA">
        <w:rPr>
          <w:rFonts w:ascii="Times New Roman" w:hAnsi="Times New Roman" w:cs="Times New Roman"/>
          <w:sz w:val="24"/>
          <w:szCs w:val="20"/>
        </w:rPr>
        <w:t xml:space="preserve"> (вариант 6.</w:t>
      </w:r>
      <w:r w:rsidR="00BD05CC">
        <w:rPr>
          <w:rFonts w:ascii="Times New Roman" w:hAnsi="Times New Roman" w:cs="Times New Roman"/>
          <w:sz w:val="24"/>
          <w:szCs w:val="20"/>
        </w:rPr>
        <w:t>3</w:t>
      </w:r>
      <w:r w:rsidR="00E552DA">
        <w:rPr>
          <w:rFonts w:ascii="Times New Roman" w:hAnsi="Times New Roman" w:cs="Times New Roman"/>
          <w:sz w:val="24"/>
          <w:szCs w:val="20"/>
        </w:rPr>
        <w:t>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 разработана в соответствии с:</w:t>
      </w:r>
    </w:p>
    <w:p w14:paraId="3950103B" w14:textId="77777777" w:rsidR="006657A8" w:rsidRPr="008824EC" w:rsidRDefault="006657A8" w:rsidP="006657A8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14:paraId="4F8B870B" w14:textId="77777777" w:rsidR="006657A8" w:rsidRPr="008824EC" w:rsidRDefault="006657A8" w:rsidP="0066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14:paraId="36C88225" w14:textId="77777777" w:rsidR="006657A8" w:rsidRPr="008824EC" w:rsidRDefault="006657A8" w:rsidP="0066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14:paraId="4535946A" w14:textId="77777777" w:rsidR="006657A8" w:rsidRPr="008824EC" w:rsidRDefault="006657A8" w:rsidP="0066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</w:t>
      </w:r>
      <w:r w:rsidR="00FE6872">
        <w:rPr>
          <w:rFonts w:ascii="Times New Roman" w:hAnsi="Times New Roman"/>
          <w:sz w:val="24"/>
          <w:szCs w:val="20"/>
        </w:rPr>
        <w:t>нарушением</w:t>
      </w:r>
      <w:r w:rsidR="00C813AC">
        <w:rPr>
          <w:rFonts w:ascii="Times New Roman" w:hAnsi="Times New Roman"/>
          <w:sz w:val="24"/>
          <w:szCs w:val="20"/>
        </w:rPr>
        <w:t xml:space="preserve"> опорно-двигательного аппарата </w:t>
      </w:r>
      <w:r w:rsidR="00FE6872">
        <w:rPr>
          <w:rFonts w:ascii="Times New Roman" w:hAnsi="Times New Roman"/>
          <w:sz w:val="24"/>
          <w:szCs w:val="20"/>
        </w:rPr>
        <w:t xml:space="preserve">с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</w:t>
      </w:r>
      <w:r w:rsidR="00FE6872">
        <w:rPr>
          <w:rFonts w:ascii="Times New Roman" w:hAnsi="Times New Roman" w:cs="Times New Roman"/>
          <w:sz w:val="24"/>
          <w:szCs w:val="20"/>
        </w:rPr>
        <w:t xml:space="preserve"> (вариант 6.3) </w:t>
      </w:r>
      <w:r w:rsidRPr="008824EC">
        <w:rPr>
          <w:rFonts w:ascii="Times New Roman" w:hAnsi="Times New Roman" w:cs="Times New Roman"/>
          <w:sz w:val="24"/>
          <w:szCs w:val="20"/>
        </w:rPr>
        <w:t>КГБОУ «Канская школа».</w:t>
      </w:r>
    </w:p>
    <w:p w14:paraId="338B9195" w14:textId="77777777" w:rsidR="006657A8" w:rsidRPr="008824EC" w:rsidRDefault="006657A8" w:rsidP="0066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0C5CCA43" w14:textId="77777777" w:rsidR="006657A8" w:rsidRDefault="006657A8" w:rsidP="006657A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 </w:t>
      </w:r>
    </w:p>
    <w:p w14:paraId="5EC82A9B" w14:textId="77777777" w:rsidR="00CF25F5" w:rsidRPr="000C213D" w:rsidRDefault="006657A8" w:rsidP="00CF25F5">
      <w:pPr>
        <w:pStyle w:val="a3"/>
        <w:ind w:right="383"/>
        <w:jc w:val="both"/>
      </w:pPr>
      <w:r w:rsidRPr="00EB3F1C">
        <w:rPr>
          <w:b/>
        </w:rPr>
        <w:t>Цель –</w:t>
      </w:r>
      <w:r>
        <w:rPr>
          <w:b/>
        </w:rPr>
        <w:t xml:space="preserve"> </w:t>
      </w:r>
      <w:r w:rsidR="00CF25F5" w:rsidRPr="000C213D">
        <w:rPr>
          <w:b/>
        </w:rPr>
        <w:t xml:space="preserve"> </w:t>
      </w:r>
      <w:r w:rsidR="00CF25F5">
        <w:t>с</w:t>
      </w:r>
      <w:r w:rsidR="00CF25F5" w:rsidRPr="000C213D">
        <w:t>оздание условий для максимального удовлетворения особых образова</w:t>
      </w:r>
      <w:r w:rsidR="00C813AC">
        <w:t xml:space="preserve">тельных потребностей обучающейся, обеспечивающих усвоение </w:t>
      </w:r>
      <w:r w:rsidR="00CF25F5" w:rsidRPr="000C213D">
        <w:t xml:space="preserve"> социального и </w:t>
      </w:r>
      <w:r w:rsidR="00C813AC">
        <w:t xml:space="preserve">культурного опыта, подготовка </w:t>
      </w:r>
      <w:r w:rsidR="00CF25F5" w:rsidRPr="000C213D">
        <w:t xml:space="preserve"> к жизни в современном обществе.</w:t>
      </w:r>
    </w:p>
    <w:p w14:paraId="401753FA" w14:textId="77777777" w:rsidR="00CF25F5" w:rsidRPr="000C213D" w:rsidRDefault="00CF25F5" w:rsidP="00CF25F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213D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14:paraId="59FD653A" w14:textId="77777777" w:rsidR="00CF25F5" w:rsidRPr="000C213D" w:rsidRDefault="00CF25F5" w:rsidP="00CF2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0C21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0C213D">
        <w:rPr>
          <w:rFonts w:ascii="Times New Roman" w:hAnsi="Times New Roman"/>
          <w:sz w:val="24"/>
          <w:szCs w:val="24"/>
        </w:rPr>
        <w:t>ормирование первоначальных навыков чтения и письма в процессе овладения грамотой</w:t>
      </w:r>
      <w:r>
        <w:rPr>
          <w:rFonts w:ascii="Times New Roman" w:hAnsi="Times New Roman"/>
          <w:sz w:val="24"/>
          <w:szCs w:val="24"/>
        </w:rPr>
        <w:t>;</w:t>
      </w:r>
      <w:r w:rsidRPr="000C213D">
        <w:rPr>
          <w:rFonts w:ascii="Times New Roman" w:hAnsi="Times New Roman"/>
          <w:sz w:val="24"/>
          <w:szCs w:val="24"/>
        </w:rPr>
        <w:t xml:space="preserve"> </w:t>
      </w:r>
    </w:p>
    <w:p w14:paraId="69213FE1" w14:textId="77777777" w:rsidR="00CF25F5" w:rsidRPr="000C213D" w:rsidRDefault="00CF25F5" w:rsidP="00CF2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</w:t>
      </w:r>
      <w:r w:rsidRPr="000C213D">
        <w:rPr>
          <w:rFonts w:ascii="Times New Roman" w:hAnsi="Times New Roman"/>
          <w:sz w:val="24"/>
          <w:szCs w:val="24"/>
        </w:rPr>
        <w:t>ормирование элементарных представлений о русском (родном) языке как средстве общения и источнике получения знаний</w:t>
      </w:r>
      <w:r>
        <w:rPr>
          <w:rFonts w:ascii="Times New Roman" w:hAnsi="Times New Roman"/>
          <w:sz w:val="24"/>
          <w:szCs w:val="24"/>
        </w:rPr>
        <w:t>;</w:t>
      </w:r>
    </w:p>
    <w:p w14:paraId="3B9C8476" w14:textId="77777777" w:rsidR="00CF25F5" w:rsidRDefault="00CF25F5" w:rsidP="00CF2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</w:t>
      </w:r>
      <w:r w:rsidRPr="000C213D">
        <w:rPr>
          <w:rFonts w:ascii="Times New Roman" w:hAnsi="Times New Roman"/>
          <w:sz w:val="24"/>
          <w:szCs w:val="24"/>
        </w:rPr>
        <w:t>спользование письменной коммуникации для решения практико-ориентированных задач.</w:t>
      </w:r>
    </w:p>
    <w:p w14:paraId="7E928804" w14:textId="77777777" w:rsidR="00CF25F5" w:rsidRPr="004E7917" w:rsidRDefault="00CF25F5" w:rsidP="00CF2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7909E6" w14:textId="77777777" w:rsidR="00CF25F5" w:rsidRPr="000C213D" w:rsidRDefault="00CF25F5" w:rsidP="00CF2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213D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14:paraId="7C7D8D8C" w14:textId="77777777" w:rsidR="00CF25F5" w:rsidRPr="000C213D" w:rsidRDefault="00CF25F5" w:rsidP="00C813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Русский язык является важной составляюще</w:t>
      </w:r>
      <w:r w:rsidR="00C813AC">
        <w:rPr>
          <w:rFonts w:ascii="Times New Roman" w:hAnsi="Times New Roman"/>
          <w:sz w:val="24"/>
          <w:szCs w:val="24"/>
        </w:rPr>
        <w:t>й частью образования обучающейся</w:t>
      </w:r>
      <w:r w:rsidRPr="000C213D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14:paraId="77AC419F" w14:textId="77777777" w:rsidR="00CF25F5" w:rsidRPr="000C213D" w:rsidRDefault="00CF25F5" w:rsidP="00CF2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>Обучение грамоте является важнейшим разделом предметной области «Язык и речевая практика». Раздел обучения грамоте включает в себя добукварный и букварный периоды.</w:t>
      </w:r>
    </w:p>
    <w:p w14:paraId="265E6414" w14:textId="77777777" w:rsidR="00CF25F5" w:rsidRPr="000C213D" w:rsidRDefault="00CF25F5" w:rsidP="00CF2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z w:val="24"/>
          <w:szCs w:val="24"/>
        </w:rPr>
        <w:t xml:space="preserve"> </w:t>
      </w:r>
      <w:r w:rsidRPr="000C213D">
        <w:rPr>
          <w:rFonts w:ascii="Times New Roman" w:hAnsi="Times New Roman"/>
          <w:b/>
          <w:sz w:val="24"/>
          <w:szCs w:val="24"/>
        </w:rPr>
        <w:t>Добукварный период</w:t>
      </w:r>
      <w:r w:rsidR="00C813AC">
        <w:rPr>
          <w:rFonts w:ascii="Times New Roman" w:hAnsi="Times New Roman"/>
          <w:sz w:val="24"/>
          <w:szCs w:val="24"/>
        </w:rPr>
        <w:t xml:space="preserve"> — период подготовки ребёнка </w:t>
      </w:r>
      <w:r w:rsidRPr="000C213D">
        <w:rPr>
          <w:rFonts w:ascii="Times New Roman" w:hAnsi="Times New Roman"/>
          <w:sz w:val="24"/>
          <w:szCs w:val="24"/>
        </w:rPr>
        <w:t xml:space="preserve"> к о</w:t>
      </w:r>
      <w:r w:rsidR="00C813AC">
        <w:rPr>
          <w:rFonts w:ascii="Times New Roman" w:hAnsi="Times New Roman"/>
          <w:sz w:val="24"/>
          <w:szCs w:val="24"/>
        </w:rPr>
        <w:t xml:space="preserve">бучению грамоте, определяющий </w:t>
      </w:r>
      <w:r w:rsidRPr="000C213D">
        <w:rPr>
          <w:rFonts w:ascii="Times New Roman" w:hAnsi="Times New Roman"/>
          <w:sz w:val="24"/>
          <w:szCs w:val="24"/>
        </w:rPr>
        <w:t xml:space="preserve"> способность в овладении письмом и чтением во время букварных</w:t>
      </w:r>
      <w:r w:rsidR="00C813AC">
        <w:rPr>
          <w:rFonts w:ascii="Times New Roman" w:hAnsi="Times New Roman"/>
          <w:sz w:val="24"/>
          <w:szCs w:val="24"/>
        </w:rPr>
        <w:t xml:space="preserve"> занятий. В это время у учащейся</w:t>
      </w:r>
      <w:r w:rsidRPr="000C213D">
        <w:rPr>
          <w:rFonts w:ascii="Times New Roman" w:hAnsi="Times New Roman"/>
          <w:sz w:val="24"/>
          <w:szCs w:val="24"/>
        </w:rPr>
        <w:t xml:space="preserve"> с нарушением интеллекта формируются и развиваются: фонематический слух, навыки звукового анализа и синтеза, диалогической речи и графические умения — необходимые условия для успешного усвоения грамоты.. В добукварный период уроки носят интегрированный характер. На каждом уроке учитель реализует несколько направлений коррекционной работы, предлагаются упражнения, направленные на подготовку учащихся к овладению навыком чтения и письма.</w:t>
      </w:r>
    </w:p>
    <w:p w14:paraId="0E321BBA" w14:textId="77777777" w:rsidR="00CF25F5" w:rsidRPr="000C213D" w:rsidRDefault="00CF25F5" w:rsidP="00C813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b/>
          <w:sz w:val="24"/>
          <w:szCs w:val="24"/>
        </w:rPr>
        <w:lastRenderedPageBreak/>
        <w:t>В букварный период</w:t>
      </w:r>
      <w:r w:rsidR="00C813AC">
        <w:rPr>
          <w:rFonts w:ascii="Times New Roman" w:hAnsi="Times New Roman"/>
          <w:sz w:val="24"/>
          <w:szCs w:val="24"/>
        </w:rPr>
        <w:t xml:space="preserve"> у ребёнка </w:t>
      </w:r>
      <w:r w:rsidRPr="000C213D">
        <w:rPr>
          <w:rFonts w:ascii="Times New Roman" w:hAnsi="Times New Roman"/>
          <w:sz w:val="24"/>
          <w:szCs w:val="24"/>
        </w:rPr>
        <w:t xml:space="preserve"> с умственной отсталостью</w:t>
      </w:r>
      <w:r w:rsidR="00C813AC">
        <w:rPr>
          <w:rFonts w:ascii="Times New Roman" w:hAnsi="Times New Roman"/>
          <w:sz w:val="24"/>
          <w:szCs w:val="24"/>
        </w:rPr>
        <w:t>(интеллектуальными нарушениями)</w:t>
      </w:r>
      <w:r w:rsidRPr="000C213D">
        <w:rPr>
          <w:rFonts w:ascii="Times New Roman" w:hAnsi="Times New Roman"/>
          <w:sz w:val="24"/>
          <w:szCs w:val="24"/>
        </w:rPr>
        <w:t xml:space="preserve"> формируются первоначальные каллиграфические, графические и некоторые орфографические умения. Формирование первоначальных навыков письма проходит параллельно с формированием у них речевого слуха, коррекцией нарушений звуковой стороны речи, коррекцией недостатков сенсомоторной сферы: зрительного восприятия, пространственной ориентировки, мелкой моторики кистей рук. Именно в этот период закладываются основы школьных поведенческих навыков</w:t>
      </w:r>
      <w:r w:rsidR="00C813AC">
        <w:rPr>
          <w:rFonts w:ascii="Times New Roman" w:hAnsi="Times New Roman"/>
          <w:sz w:val="24"/>
          <w:szCs w:val="24"/>
        </w:rPr>
        <w:t>.</w:t>
      </w:r>
    </w:p>
    <w:p w14:paraId="335E547C" w14:textId="77777777" w:rsidR="00CF25F5" w:rsidRPr="000C213D" w:rsidRDefault="00CF25F5" w:rsidP="00CF25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13D">
        <w:rPr>
          <w:rFonts w:ascii="Times New Roman" w:hAnsi="Times New Roman"/>
          <w:spacing w:val="-2"/>
          <w:sz w:val="24"/>
          <w:szCs w:val="24"/>
        </w:rPr>
        <w:tab/>
      </w:r>
    </w:p>
    <w:p w14:paraId="44DBEF70" w14:textId="77777777" w:rsidR="00CF25F5" w:rsidRPr="000C213D" w:rsidRDefault="00CF25F5" w:rsidP="00CF2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213D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14:paraId="447D8616" w14:textId="77777777" w:rsidR="00CF25F5" w:rsidRPr="000C42C5" w:rsidRDefault="00CF25F5" w:rsidP="00C813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C153B">
        <w:rPr>
          <w:rFonts w:ascii="Times New Roman" w:hAnsi="Times New Roman"/>
          <w:sz w:val="24"/>
          <w:szCs w:val="24"/>
        </w:rPr>
        <w:t>редмет «Р</w:t>
      </w:r>
      <w:r>
        <w:rPr>
          <w:rFonts w:ascii="Times New Roman" w:hAnsi="Times New Roman"/>
          <w:sz w:val="24"/>
          <w:szCs w:val="24"/>
        </w:rPr>
        <w:t>усский язык</w:t>
      </w:r>
      <w:r w:rsidRPr="00BC153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реализуется в рамках предметной области</w:t>
      </w:r>
      <w:r w:rsidRPr="00BC153B">
        <w:rPr>
          <w:rFonts w:ascii="Times New Roman" w:hAnsi="Times New Roman"/>
          <w:sz w:val="24"/>
          <w:szCs w:val="24"/>
        </w:rPr>
        <w:t xml:space="preserve"> «Язык и речевая практика».</w:t>
      </w:r>
    </w:p>
    <w:p w14:paraId="1E8DD123" w14:textId="77777777" w:rsidR="00CF25F5" w:rsidRDefault="00CF25F5" w:rsidP="00CF2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соответствии с учебным планом КГБОУ «Канская школа» программа рассчитана: 1 класс 4 часа в неделю, 132 часа в год; 33 учебные недели.</w:t>
      </w:r>
    </w:p>
    <w:p w14:paraId="419CE8B5" w14:textId="77777777" w:rsidR="006657A8" w:rsidRPr="00EB3F1C" w:rsidRDefault="006657A8" w:rsidP="00665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983C0D" w14:textId="77777777" w:rsidR="006657A8" w:rsidRPr="00EB3F1C" w:rsidRDefault="006657A8" w:rsidP="006657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447F76" w14:textId="77777777" w:rsidR="00AC34DE" w:rsidRPr="00EB3F1C" w:rsidRDefault="00AC34DE" w:rsidP="00AC34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3F1C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14:paraId="10DAA950" w14:textId="77777777" w:rsidR="00D925A3" w:rsidRDefault="00D925A3" w:rsidP="00D92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58F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14:paraId="2F9E1491" w14:textId="77777777" w:rsidR="00CF25F5" w:rsidRPr="00D7029C" w:rsidRDefault="00CF25F5" w:rsidP="00CF25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положительное отношение к школе, к урокам русского языка;</w:t>
      </w:r>
    </w:p>
    <w:p w14:paraId="5E87C27C" w14:textId="77777777" w:rsidR="00CF25F5" w:rsidRPr="00D7029C" w:rsidRDefault="00CF25F5" w:rsidP="00CF25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проявление интерес к языковой и речевой деятельности;</w:t>
      </w:r>
    </w:p>
    <w:p w14:paraId="193CF7A6" w14:textId="77777777" w:rsidR="00CF25F5" w:rsidRPr="00D7029C" w:rsidRDefault="00CF25F5" w:rsidP="00CF25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расширение представлений о многообразии окружающего мира;</w:t>
      </w:r>
    </w:p>
    <w:p w14:paraId="52F564A9" w14:textId="77777777" w:rsidR="00CF25F5" w:rsidRPr="00D7029C" w:rsidRDefault="00CF25F5" w:rsidP="00CF25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доброжелательное отношение к одноклассникам, сочувствие, сопереживание, отзывчивость и др.;</w:t>
      </w:r>
    </w:p>
    <w:p w14:paraId="2B237A91" w14:textId="77777777" w:rsidR="00CF25F5" w:rsidRPr="00D7029C" w:rsidRDefault="00CF25F5" w:rsidP="00CF25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14:paraId="0B21D7FB" w14:textId="77777777" w:rsidR="00CF25F5" w:rsidRPr="00D7029C" w:rsidRDefault="00CF25F5" w:rsidP="00CF25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умение проговаривать вслух последовательность производимых действий, опираясь на вопросы учителя;</w:t>
      </w:r>
    </w:p>
    <w:p w14:paraId="2C6780B7" w14:textId="77777777" w:rsidR="00CF25F5" w:rsidRPr="00D7029C" w:rsidRDefault="00CF25F5" w:rsidP="00CF25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совместно с учителем оценивать результаты своих действий и действий одноклассников;</w:t>
      </w:r>
    </w:p>
    <w:p w14:paraId="19C1BFBA" w14:textId="77777777" w:rsidR="00CF25F5" w:rsidRPr="00D7029C" w:rsidRDefault="00CF25F5" w:rsidP="00CF25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слушать указания и инструкции учителя, решая познавательную задачу;</w:t>
      </w:r>
    </w:p>
    <w:p w14:paraId="38E514D8" w14:textId="77777777" w:rsidR="00CF25F5" w:rsidRPr="00D7029C" w:rsidRDefault="00CF25F5" w:rsidP="00CF25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ориентироваться в Букваре (на форзацах, на страницах учебной книги, в условных обозначениях);</w:t>
      </w:r>
    </w:p>
    <w:p w14:paraId="475D66E1" w14:textId="77777777" w:rsidR="00CF25F5" w:rsidRPr="00D7029C" w:rsidRDefault="00CF25F5" w:rsidP="00CF25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с помощью учителя понимать знаки, символы, схемы, приведённые в Букваре, в Прописях, учебных пособиях, учебных материалах (в том числе в электронном приложении к Букварю);</w:t>
      </w:r>
    </w:p>
    <w:p w14:paraId="6540995B" w14:textId="77777777" w:rsidR="00CF25F5" w:rsidRPr="00D7029C" w:rsidRDefault="00CF25F5" w:rsidP="00CF25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14:paraId="7A482D2B" w14:textId="77777777" w:rsidR="00CF25F5" w:rsidRPr="00D7029C" w:rsidRDefault="00CF25F5" w:rsidP="00CF25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осуществлять под руководством учителя искать нужную информации в Букваре и учебных пособиях;</w:t>
      </w:r>
    </w:p>
    <w:p w14:paraId="3DF9C727" w14:textId="77777777" w:rsidR="00CF25F5" w:rsidRPr="00D7029C" w:rsidRDefault="00CF25F5" w:rsidP="00CF25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14:paraId="3259F8D0" w14:textId="77777777" w:rsidR="00CF25F5" w:rsidRPr="00D7029C" w:rsidRDefault="00CF25F5" w:rsidP="00CF25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слушать собеседника и понимать речь других;</w:t>
      </w:r>
    </w:p>
    <w:p w14:paraId="40AB0EA4" w14:textId="77777777" w:rsidR="00CF25F5" w:rsidRPr="00D7029C" w:rsidRDefault="00CF25F5" w:rsidP="00CF25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оформлять свои мысли в устной форме на уровне предложения (нескольких предложений);</w:t>
      </w:r>
    </w:p>
    <w:p w14:paraId="7D5D8390" w14:textId="77777777" w:rsidR="00CF25F5" w:rsidRPr="00D7029C" w:rsidRDefault="00CF25F5" w:rsidP="00CF25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принимать участие в диалоге;</w:t>
      </w:r>
    </w:p>
    <w:p w14:paraId="078D314A" w14:textId="77777777" w:rsidR="00CF25F5" w:rsidRPr="00D7029C" w:rsidRDefault="00CF25F5" w:rsidP="00CF25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принимать участие в работе парами и группами;</w:t>
      </w:r>
    </w:p>
    <w:p w14:paraId="4EA88EAB" w14:textId="77777777" w:rsidR="00CF25F5" w:rsidRPr="00D7029C" w:rsidRDefault="00CF25F5" w:rsidP="00CF25F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14:paraId="33760519" w14:textId="77777777" w:rsidR="00CF25F5" w:rsidRPr="008B558F" w:rsidRDefault="00CF25F5" w:rsidP="00D92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E54CA" w14:textId="77777777" w:rsidR="00D925A3" w:rsidRDefault="00D925A3" w:rsidP="00D92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58F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14:paraId="27F7B8E1" w14:textId="77777777" w:rsidR="00CF25F5" w:rsidRPr="008B558F" w:rsidRDefault="00CF25F5" w:rsidP="00D92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Достаточный </w:t>
      </w:r>
    </w:p>
    <w:p w14:paraId="657C4E00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иметь представления о значимости языка и речи в жизни людей;</w:t>
      </w:r>
    </w:p>
    <w:p w14:paraId="6CC95407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различать и узнавать звуки окружающей действительности;</w:t>
      </w:r>
    </w:p>
    <w:p w14:paraId="02A97E51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дифференцировать неречевые и речевые звуки;</w:t>
      </w:r>
    </w:p>
    <w:p w14:paraId="3B5FA0F3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lastRenderedPageBreak/>
        <w:t>иметь практические умения работать с языковыми единицами (буква, слово, предложение);</w:t>
      </w:r>
    </w:p>
    <w:p w14:paraId="5EAE549B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уметь работать с условно-графическим изображением слова, предложения;</w:t>
      </w:r>
    </w:p>
    <w:p w14:paraId="60F0B658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преобразовывать информацию, полученную из рисунка (таблицы), в словесную форму под руководством учителя;</w:t>
      </w:r>
    </w:p>
    <w:p w14:paraId="0D90275D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классифицировать и объединять заданные слова по значению, исключать лишний предмет;</w:t>
      </w:r>
    </w:p>
    <w:p w14:paraId="6E42C2A5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понимать и показывать пространственное расположение фигур;</w:t>
      </w:r>
    </w:p>
    <w:p w14:paraId="1232260F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подводить языковой факт под понятие разного уровня обобщения (предмет и слово, обозначающее предмет; слова, обозначающие овощи, фрукты, школьные принадлежности и др.);</w:t>
      </w:r>
    </w:p>
    <w:p w14:paraId="28EAD981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слушать вопрос, понимать его, отвечать на поставленный вопрос;</w:t>
      </w:r>
    </w:p>
    <w:p w14:paraId="54A6EB5A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пересказывать сюжет известной сказки по данному рисунку;</w:t>
      </w:r>
    </w:p>
    <w:p w14:paraId="229FAC18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понимать различие между звуками и буквами;</w:t>
      </w:r>
    </w:p>
    <w:p w14:paraId="6299EABC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устанавливать местоположение звука в слове (начало и конец слова);</w:t>
      </w:r>
    </w:p>
    <w:p w14:paraId="45CF1C37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различать гласные и согласные звуки, правильно их произносить;</w:t>
      </w:r>
    </w:p>
    <w:p w14:paraId="357A55BA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различать слово и слог; определять количество слогов в слове, делить слова на слоги;</w:t>
      </w:r>
    </w:p>
    <w:p w14:paraId="3137A20E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различать слово и предложение, слово и слог;</w:t>
      </w:r>
    </w:p>
    <w:p w14:paraId="3E50B2A0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определять количество слов в предложении, вычленять слова из предложения;</w:t>
      </w:r>
    </w:p>
    <w:p w14:paraId="38E17F2A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осознавать слово как единство звучания и значения;</w:t>
      </w:r>
    </w:p>
    <w:p w14:paraId="3DD83C55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соблюдать в устной речи интонацию конца предложений;</w:t>
      </w:r>
    </w:p>
    <w:p w14:paraId="2B8F6D0F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определять границы предложения, выбирать знак для конца предложения;</w:t>
      </w:r>
    </w:p>
    <w:p w14:paraId="3857ACAB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соотносить схемы предложений и предложения, соответствующие этим схемам;</w:t>
      </w:r>
    </w:p>
    <w:p w14:paraId="1687FC42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составлять предложения из данных слов;</w:t>
      </w:r>
    </w:p>
    <w:p w14:paraId="79E5252C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составлять предложения по схеме;</w:t>
      </w:r>
    </w:p>
    <w:p w14:paraId="66D007D6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читать по слогам слова, предложения и короткие тексты;</w:t>
      </w:r>
    </w:p>
    <w:p w14:paraId="55C98A83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ориентироваться на альбомном и тетрадном листе;</w:t>
      </w:r>
    </w:p>
    <w:p w14:paraId="2FD3A167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списывать с печатного и рукописного текста буквы, слоги, слова, простые предложения;</w:t>
      </w:r>
    </w:p>
    <w:p w14:paraId="64E3AFC7" w14:textId="77777777" w:rsidR="00CF25F5" w:rsidRPr="00D7029C" w:rsidRDefault="00CF25F5" w:rsidP="00CF25F5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писать под диктовку буквы, слоги, слова, написание которых не расходится с произношением.</w:t>
      </w:r>
    </w:p>
    <w:p w14:paraId="0DDB4A73" w14:textId="77777777" w:rsidR="00AC34DE" w:rsidRDefault="00AC34DE" w:rsidP="00AC34DE">
      <w:pPr>
        <w:keepNext/>
        <w:spacing w:after="0" w:line="240" w:lineRule="auto"/>
        <w:jc w:val="both"/>
        <w:rPr>
          <w:rFonts w:ascii="Times New Roman" w:hAnsi="Times New Roman"/>
          <w:b/>
          <w:spacing w:val="40"/>
          <w:sz w:val="24"/>
          <w:szCs w:val="24"/>
        </w:rPr>
      </w:pPr>
      <w:r w:rsidRPr="00EB3F1C">
        <w:rPr>
          <w:rFonts w:ascii="Times New Roman" w:hAnsi="Times New Roman"/>
          <w:b/>
          <w:spacing w:val="40"/>
          <w:sz w:val="24"/>
          <w:szCs w:val="24"/>
        </w:rPr>
        <w:t>Минимальный уровень</w:t>
      </w:r>
    </w:p>
    <w:p w14:paraId="30C3D97F" w14:textId="77777777" w:rsidR="00CF25F5" w:rsidRPr="00B53921" w:rsidRDefault="001154BA" w:rsidP="00CF25F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CF25F5">
        <w:rPr>
          <w:color w:val="000000"/>
        </w:rPr>
        <w:t xml:space="preserve">-  </w:t>
      </w:r>
      <w:r w:rsidR="00CF25F5" w:rsidRPr="00B53921">
        <w:rPr>
          <w:color w:val="000000"/>
        </w:rPr>
        <w:t>различение гласных и согласных звуков и букв; ударных и безударных согласных звуков;</w:t>
      </w:r>
    </w:p>
    <w:p w14:paraId="647BAE0F" w14:textId="77777777" w:rsidR="00CF25F5" w:rsidRPr="00B53921" w:rsidRDefault="00CF25F5" w:rsidP="00CF25F5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53921">
        <w:rPr>
          <w:color w:val="000000"/>
        </w:rPr>
        <w:t>оппозиционных согласных по звонкости-глухости, твердости-мягкости;</w:t>
      </w:r>
    </w:p>
    <w:p w14:paraId="77D155E1" w14:textId="77777777" w:rsidR="00CF25F5" w:rsidRPr="00B53921" w:rsidRDefault="00CF25F5" w:rsidP="00CF25F5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53921">
        <w:rPr>
          <w:color w:val="000000"/>
        </w:rPr>
        <w:t>деление слов на слоги для переноса;</w:t>
      </w:r>
    </w:p>
    <w:p w14:paraId="34D8902D" w14:textId="77777777" w:rsidR="00CF25F5" w:rsidRPr="00B53921" w:rsidRDefault="00CF25F5" w:rsidP="00CF25F5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53921">
        <w:rPr>
          <w:color w:val="000000"/>
        </w:rPr>
        <w:t>списывание по слогам и целыми словами с рукописного и печатного текста с орфографическим проговариванием;</w:t>
      </w:r>
    </w:p>
    <w:p w14:paraId="731FD680" w14:textId="77777777" w:rsidR="00CF25F5" w:rsidRPr="00B53921" w:rsidRDefault="00CF25F5" w:rsidP="00CF25F5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53921">
        <w:rPr>
          <w:color w:val="000000"/>
        </w:rPr>
        <w:t>апись под диктовку слов и коротких предложений (2-4 слова) с изученными орфограммами;</w:t>
      </w:r>
    </w:p>
    <w:p w14:paraId="2774E9A2" w14:textId="77777777" w:rsidR="00CF25F5" w:rsidRPr="00B53921" w:rsidRDefault="00CF25F5" w:rsidP="00CF25F5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53921">
        <w:rPr>
          <w:color w:val="000000"/>
        </w:rPr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 w14:paraId="4B33AC84" w14:textId="77777777" w:rsidR="00CF25F5" w:rsidRPr="00B53921" w:rsidRDefault="00CF25F5" w:rsidP="00CF25F5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53921">
        <w:rPr>
          <w:color w:val="000000"/>
        </w:rPr>
        <w:t>дифференциация и подбор слов, обозначающих предметы, действия, признаки;</w:t>
      </w:r>
    </w:p>
    <w:p w14:paraId="186E146E" w14:textId="77777777" w:rsidR="00CF25F5" w:rsidRPr="00B53921" w:rsidRDefault="00CF25F5" w:rsidP="00CF25F5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Pr="00B53921">
        <w:rPr>
          <w:color w:val="000000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14:paraId="52127695" w14:textId="77777777" w:rsidR="00CF25F5" w:rsidRPr="00B53921" w:rsidRDefault="00CF25F5" w:rsidP="00CF25F5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Pr="00B53921">
        <w:rPr>
          <w:color w:val="000000"/>
        </w:rPr>
        <w:t>выделение из текста предложений на заданную тему;</w:t>
      </w:r>
    </w:p>
    <w:p w14:paraId="295C1BEE" w14:textId="77777777" w:rsidR="00CF25F5" w:rsidRPr="00B53921" w:rsidRDefault="00CF25F5" w:rsidP="00CF25F5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53921">
        <w:rPr>
          <w:color w:val="000000"/>
        </w:rPr>
        <w:t>участие в обсуждении темы текста и выбора заголовка к нему.</w:t>
      </w:r>
    </w:p>
    <w:p w14:paraId="4DA83F38" w14:textId="5B75C702" w:rsidR="00CF25F5" w:rsidRDefault="00CF25F5" w:rsidP="00AC34DE">
      <w:pPr>
        <w:keepNext/>
        <w:spacing w:after="0" w:line="240" w:lineRule="auto"/>
        <w:jc w:val="both"/>
        <w:rPr>
          <w:rFonts w:ascii="Times New Roman" w:hAnsi="Times New Roman"/>
          <w:b/>
          <w:spacing w:val="40"/>
          <w:sz w:val="24"/>
          <w:szCs w:val="24"/>
        </w:rPr>
      </w:pPr>
    </w:p>
    <w:p w14:paraId="50608233" w14:textId="216FBCA4" w:rsidR="008F3FA6" w:rsidRDefault="008F3FA6" w:rsidP="00AC34DE">
      <w:pPr>
        <w:keepNext/>
        <w:spacing w:after="0" w:line="240" w:lineRule="auto"/>
        <w:jc w:val="both"/>
        <w:rPr>
          <w:rFonts w:ascii="Times New Roman" w:hAnsi="Times New Roman"/>
          <w:b/>
          <w:spacing w:val="40"/>
          <w:sz w:val="24"/>
          <w:szCs w:val="24"/>
        </w:rPr>
      </w:pPr>
    </w:p>
    <w:p w14:paraId="56A49873" w14:textId="77777777" w:rsidR="008F3FA6" w:rsidRPr="00EB3F1C" w:rsidRDefault="008F3FA6" w:rsidP="00AC34DE">
      <w:pPr>
        <w:keepNext/>
        <w:spacing w:after="0" w:line="240" w:lineRule="auto"/>
        <w:jc w:val="both"/>
        <w:rPr>
          <w:rFonts w:ascii="Times New Roman" w:hAnsi="Times New Roman"/>
          <w:b/>
          <w:spacing w:val="40"/>
          <w:sz w:val="24"/>
          <w:szCs w:val="24"/>
        </w:rPr>
      </w:pPr>
    </w:p>
    <w:p w14:paraId="4A8E254E" w14:textId="77777777" w:rsidR="00AC34DE" w:rsidRDefault="00AC34DE" w:rsidP="00AC3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39F2A2" w14:textId="77777777" w:rsidR="00996F3E" w:rsidRPr="000C213D" w:rsidRDefault="00996F3E" w:rsidP="00996F3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213D">
        <w:rPr>
          <w:rFonts w:ascii="Times New Roman" w:hAnsi="Times New Roman"/>
          <w:b/>
          <w:sz w:val="24"/>
          <w:szCs w:val="24"/>
        </w:rPr>
        <w:lastRenderedPageBreak/>
        <w:t>Учебно – методическое обеспечение</w:t>
      </w:r>
    </w:p>
    <w:p w14:paraId="2C1E0DC4" w14:textId="77777777" w:rsidR="00996F3E" w:rsidRPr="00B949AA" w:rsidRDefault="00996F3E" w:rsidP="00996F3E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57A1D">
        <w:rPr>
          <w:rFonts w:ascii="Times New Roman" w:hAnsi="Times New Roman"/>
          <w:color w:val="000000"/>
          <w:sz w:val="24"/>
          <w:szCs w:val="28"/>
        </w:rPr>
        <w:t>Федеральн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государственн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образовательн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1802D4AC" w14:textId="77777777" w:rsidR="00996F3E" w:rsidRPr="00357A1D" w:rsidRDefault="00996F3E" w:rsidP="00996F3E">
      <w:pPr>
        <w:pStyle w:val="a5"/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ED609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адаптированн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общеобразова</w:t>
      </w:r>
      <w:r>
        <w:rPr>
          <w:rFonts w:ascii="Times New Roman" w:hAnsi="Times New Roman"/>
          <w:sz w:val="24"/>
          <w:szCs w:val="24"/>
        </w:rPr>
        <w:t>те</w:t>
      </w:r>
      <w:r w:rsidRPr="00ED609B"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ED609B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>.</w:t>
      </w:r>
    </w:p>
    <w:p w14:paraId="3FA5945D" w14:textId="77777777" w:rsidR="00996F3E" w:rsidRDefault="00996F3E" w:rsidP="00996F3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94588">
        <w:rPr>
          <w:rFonts w:ascii="Times New Roman" w:hAnsi="Times New Roman"/>
          <w:sz w:val="24"/>
          <w:szCs w:val="20"/>
        </w:rPr>
        <w:t xml:space="preserve">  Адаптированн</w:t>
      </w:r>
      <w:r>
        <w:rPr>
          <w:rFonts w:ascii="Times New Roman" w:hAnsi="Times New Roman"/>
          <w:sz w:val="24"/>
          <w:szCs w:val="20"/>
        </w:rPr>
        <w:t>ая</w:t>
      </w:r>
      <w:r w:rsidRPr="00C94588">
        <w:rPr>
          <w:rFonts w:ascii="Times New Roman" w:hAnsi="Times New Roman"/>
          <w:sz w:val="24"/>
          <w:szCs w:val="20"/>
        </w:rPr>
        <w:t xml:space="preserve"> основн</w:t>
      </w:r>
      <w:r>
        <w:rPr>
          <w:rFonts w:ascii="Times New Roman" w:hAnsi="Times New Roman"/>
          <w:sz w:val="24"/>
          <w:szCs w:val="20"/>
        </w:rPr>
        <w:t>ая</w:t>
      </w:r>
      <w:r w:rsidRPr="00C94588">
        <w:rPr>
          <w:rFonts w:ascii="Times New Roman" w:hAnsi="Times New Roman"/>
          <w:sz w:val="24"/>
          <w:szCs w:val="20"/>
        </w:rPr>
        <w:t xml:space="preserve"> общеобразовательн</w:t>
      </w:r>
      <w:r>
        <w:rPr>
          <w:rFonts w:ascii="Times New Roman" w:hAnsi="Times New Roman"/>
          <w:sz w:val="24"/>
          <w:szCs w:val="20"/>
        </w:rPr>
        <w:t>ая</w:t>
      </w:r>
      <w:r w:rsidRPr="00C94588">
        <w:rPr>
          <w:rFonts w:ascii="Times New Roman" w:hAnsi="Times New Roman"/>
          <w:sz w:val="24"/>
          <w:szCs w:val="20"/>
        </w:rPr>
        <w:t xml:space="preserve"> программ</w:t>
      </w:r>
      <w:r>
        <w:rPr>
          <w:rFonts w:ascii="Times New Roman" w:hAnsi="Times New Roman"/>
          <w:sz w:val="24"/>
          <w:szCs w:val="20"/>
        </w:rPr>
        <w:t>а</w:t>
      </w:r>
      <w:r w:rsidRPr="00C94588">
        <w:rPr>
          <w:rFonts w:ascii="Times New Roman" w:hAnsi="Times New Roman"/>
          <w:sz w:val="24"/>
          <w:szCs w:val="20"/>
        </w:rPr>
        <w:t xml:space="preserve"> для обучающихся с легкой степенью умственной отсталостью (интеллектуальными нарушениями) КГБОУ «Канская школа».</w:t>
      </w:r>
    </w:p>
    <w:p w14:paraId="4E39915F" w14:textId="77777777" w:rsidR="00996F3E" w:rsidRPr="00B53921" w:rsidRDefault="00996F3E" w:rsidP="00996F3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53921">
        <w:rPr>
          <w:rFonts w:ascii="Times New Roman" w:hAnsi="Times New Roman"/>
          <w:sz w:val="24"/>
          <w:szCs w:val="24"/>
        </w:rPr>
        <w:t>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</w:t>
      </w:r>
      <w:r>
        <w:rPr>
          <w:rFonts w:ascii="Times New Roman" w:hAnsi="Times New Roman"/>
          <w:sz w:val="24"/>
          <w:szCs w:val="24"/>
        </w:rPr>
        <w:t>., 2023г.</w:t>
      </w:r>
    </w:p>
    <w:p w14:paraId="118ABE55" w14:textId="5EDD20FE" w:rsidR="00996F3E" w:rsidRPr="00B53921" w:rsidRDefault="00996F3E" w:rsidP="00996F3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53921">
        <w:rPr>
          <w:rFonts w:ascii="Times New Roman" w:hAnsi="Times New Roman"/>
          <w:sz w:val="24"/>
          <w:szCs w:val="24"/>
        </w:rPr>
        <w:t>Аксенова А.К., Комарова С.В., Шишкова М.И. Прописи для 1 класса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3-х ч.</w:t>
      </w:r>
      <w:r>
        <w:rPr>
          <w:rFonts w:ascii="Times New Roman" w:hAnsi="Times New Roman"/>
          <w:sz w:val="24"/>
          <w:szCs w:val="24"/>
        </w:rPr>
        <w:t>, 202</w:t>
      </w:r>
      <w:r w:rsidR="008F3FA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</w:t>
      </w:r>
    </w:p>
    <w:p w14:paraId="12B48E09" w14:textId="77777777" w:rsidR="00996F3E" w:rsidRPr="00B53921" w:rsidRDefault="00996F3E" w:rsidP="00996F3E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33B9A9DD" w14:textId="77777777" w:rsidR="00996F3E" w:rsidRDefault="00996F3E" w:rsidP="00996F3E">
      <w:pPr>
        <w:pStyle w:val="a3"/>
        <w:ind w:firstLine="851"/>
        <w:jc w:val="center"/>
      </w:pPr>
      <w:bookmarkStart w:id="0" w:name="_Hlk126961230"/>
      <w:r w:rsidRPr="004708B3">
        <w:rPr>
          <w:b/>
        </w:rPr>
        <w:t>Материально-техническое оснащение учебного предмета включает</w:t>
      </w:r>
      <w:r w:rsidRPr="00815837">
        <w:t>:</w:t>
      </w:r>
    </w:p>
    <w:p w14:paraId="74B65EC5" w14:textId="77777777" w:rsidR="00996F3E" w:rsidRPr="00B53921" w:rsidRDefault="00996F3E" w:rsidP="00996F3E">
      <w:pPr>
        <w:pStyle w:val="a3"/>
      </w:pPr>
      <w:r w:rsidRPr="00C843D6">
        <w:rPr>
          <w:b/>
          <w:bCs/>
          <w:color w:val="000000"/>
        </w:rPr>
        <w:t>печатные пособия:</w:t>
      </w:r>
      <w:r w:rsidRPr="00C843D6">
        <w:rPr>
          <w:color w:val="000000"/>
        </w:rPr>
        <w:t> </w:t>
      </w:r>
    </w:p>
    <w:bookmarkEnd w:id="0"/>
    <w:p w14:paraId="135EA374" w14:textId="77777777" w:rsidR="00996F3E" w:rsidRPr="00C843D6" w:rsidRDefault="00996F3E" w:rsidP="00996F3E">
      <w:pPr>
        <w:numPr>
          <w:ilvl w:val="0"/>
          <w:numId w:val="6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наборы предметных картинок;</w:t>
      </w:r>
    </w:p>
    <w:p w14:paraId="30B16498" w14:textId="77777777" w:rsidR="00996F3E" w:rsidRPr="00C843D6" w:rsidRDefault="00996F3E" w:rsidP="00996F3E">
      <w:pPr>
        <w:numPr>
          <w:ilvl w:val="0"/>
          <w:numId w:val="6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наборы сюжетных картинок по отдельным темам;</w:t>
      </w:r>
    </w:p>
    <w:p w14:paraId="206CF1B0" w14:textId="77777777" w:rsidR="00996F3E" w:rsidRPr="00C843D6" w:rsidRDefault="00996F3E" w:rsidP="00996F3E">
      <w:pPr>
        <w:numPr>
          <w:ilvl w:val="0"/>
          <w:numId w:val="6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различные виды словарей;</w:t>
      </w:r>
    </w:p>
    <w:p w14:paraId="0E80B7F2" w14:textId="77777777" w:rsidR="00996F3E" w:rsidRPr="00C843D6" w:rsidRDefault="00996F3E" w:rsidP="00996F3E">
      <w:pPr>
        <w:numPr>
          <w:ilvl w:val="0"/>
          <w:numId w:val="6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репродукции картин в соответствии с тематикой и видами работ;</w:t>
      </w:r>
    </w:p>
    <w:p w14:paraId="7B1D6B91" w14:textId="77777777" w:rsidR="00996F3E" w:rsidRPr="00C843D6" w:rsidRDefault="00996F3E" w:rsidP="00996F3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учебно-практическое оборудование:</w:t>
      </w:r>
    </w:p>
    <w:p w14:paraId="32B4A3C5" w14:textId="77777777" w:rsidR="00996F3E" w:rsidRPr="00C843D6" w:rsidRDefault="00996F3E" w:rsidP="00996F3E">
      <w:pPr>
        <w:numPr>
          <w:ilvl w:val="0"/>
          <w:numId w:val="7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опорные таблицы по отдельным изучаемым темам;</w:t>
      </w:r>
    </w:p>
    <w:p w14:paraId="56FB8D6A" w14:textId="77777777" w:rsidR="00996F3E" w:rsidRPr="00C843D6" w:rsidRDefault="00996F3E" w:rsidP="00996F3E">
      <w:pPr>
        <w:numPr>
          <w:ilvl w:val="0"/>
          <w:numId w:val="7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дидактический раздаточный материал (карточки с заданиями);</w:t>
      </w:r>
    </w:p>
    <w:p w14:paraId="0B6CF4FA" w14:textId="77777777" w:rsidR="00996F3E" w:rsidRPr="00C843D6" w:rsidRDefault="00996F3E" w:rsidP="00996F3E">
      <w:pPr>
        <w:numPr>
          <w:ilvl w:val="0"/>
          <w:numId w:val="7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наборы ролевых игр;</w:t>
      </w:r>
    </w:p>
    <w:p w14:paraId="6DFEC9A6" w14:textId="77777777" w:rsidR="00996F3E" w:rsidRPr="00C843D6" w:rsidRDefault="00996F3E" w:rsidP="00996F3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технические средства обучения:</w:t>
      </w: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628AD34C" w14:textId="77777777" w:rsidR="00996F3E" w:rsidRPr="00C843D6" w:rsidRDefault="00996F3E" w:rsidP="00996F3E">
      <w:pPr>
        <w:numPr>
          <w:ilvl w:val="0"/>
          <w:numId w:val="8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классная доска с набором креплений для картинок, постеров, таблиц;</w:t>
      </w:r>
    </w:p>
    <w:p w14:paraId="02D8FD54" w14:textId="77777777" w:rsidR="00996F3E" w:rsidRPr="00C843D6" w:rsidRDefault="00996F3E" w:rsidP="00996F3E">
      <w:pPr>
        <w:numPr>
          <w:ilvl w:val="0"/>
          <w:numId w:val="8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CD/DVD-проигрыватели; телевизор;</w:t>
      </w:r>
    </w:p>
    <w:p w14:paraId="597B3683" w14:textId="77777777" w:rsidR="00996F3E" w:rsidRPr="00C843D6" w:rsidRDefault="00996F3E" w:rsidP="00996F3E">
      <w:pPr>
        <w:numPr>
          <w:ilvl w:val="0"/>
          <w:numId w:val="8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компьютер с программным обеспечением;</w:t>
      </w:r>
    </w:p>
    <w:p w14:paraId="66E725DE" w14:textId="77777777" w:rsidR="00996F3E" w:rsidRPr="00C843D6" w:rsidRDefault="00996F3E" w:rsidP="00996F3E">
      <w:pPr>
        <w:numPr>
          <w:ilvl w:val="0"/>
          <w:numId w:val="8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магнитная доска;</w:t>
      </w:r>
    </w:p>
    <w:p w14:paraId="4CA4A42B" w14:textId="77777777" w:rsidR="00996F3E" w:rsidRDefault="00996F3E" w:rsidP="00996F3E">
      <w:pPr>
        <w:numPr>
          <w:ilvl w:val="0"/>
          <w:numId w:val="8"/>
        </w:numPr>
        <w:shd w:val="clear" w:color="auto" w:fill="FFFFFF"/>
        <w:spacing w:before="22" w:after="22" w:line="240" w:lineRule="auto"/>
        <w:ind w:left="0" w:firstLine="709"/>
        <w:jc w:val="both"/>
        <w:rPr>
          <w:rFonts w:eastAsia="Times New Roman" w:cs="Arial"/>
          <w:color w:val="000000"/>
          <w:sz w:val="24"/>
          <w:szCs w:val="24"/>
        </w:rPr>
      </w:pPr>
      <w:r w:rsidRPr="00C843D6">
        <w:rPr>
          <w:rFonts w:ascii="Times New Roman" w:eastAsia="Times New Roman" w:hAnsi="Times New Roman"/>
          <w:color w:val="000000"/>
          <w:sz w:val="24"/>
          <w:szCs w:val="24"/>
        </w:rPr>
        <w:t>экран.</w:t>
      </w:r>
    </w:p>
    <w:p w14:paraId="633ADC63" w14:textId="77777777" w:rsidR="00AC34DE" w:rsidRDefault="00AC34DE" w:rsidP="00AC34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25A8D7" w14:textId="77777777" w:rsidR="00A472A0" w:rsidRPr="00D7029C" w:rsidRDefault="00A472A0" w:rsidP="00A472A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7029C">
        <w:rPr>
          <w:rFonts w:ascii="Times New Roman" w:eastAsia="Calibri" w:hAnsi="Times New Roman" w:cs="Times New Roman"/>
          <w:b/>
          <w:bCs/>
          <w:sz w:val="24"/>
          <w:szCs w:val="24"/>
        </w:rPr>
        <w:t>ОСНОВНОЕ СОДЕРЖАНИЕ УЧЕБНОГО ПРЕДМЕТА</w:t>
      </w:r>
    </w:p>
    <w:p w14:paraId="13CB2902" w14:textId="77777777" w:rsidR="00A472A0" w:rsidRPr="00D7029C" w:rsidRDefault="00A472A0" w:rsidP="00A472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u w:val="single"/>
          <w:lang w:eastAsia="ar-SA"/>
        </w:rPr>
      </w:pPr>
      <w:r w:rsidRPr="00D7029C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u w:val="single"/>
          <w:lang w:eastAsia="ar-SA"/>
        </w:rPr>
        <w:t>Добукварный период</w:t>
      </w:r>
    </w:p>
    <w:p w14:paraId="73F0F097" w14:textId="77777777" w:rsidR="00A472A0" w:rsidRPr="00D7029C" w:rsidRDefault="00A472A0" w:rsidP="00A472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29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слухового внимания, фонематического слуха, звукового анализа</w:t>
      </w:r>
    </w:p>
    <w:p w14:paraId="7D4AB9E7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Различение звуков окружающей действительности, узнавание их: определение источника звука («Кто позвал?», «По звуку отгадай предмет»), направления звука («Укажи, где пищит мышка»), силы звука («Найди спрятанный предмет, ориентируясь на силу хлопков») и т.д.</w:t>
      </w:r>
    </w:p>
    <w:p w14:paraId="36CAC63C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Имитация голосов животных (кто как голос подает), узнавание животного по его голосу.</w:t>
      </w:r>
    </w:p>
    <w:p w14:paraId="1C23B441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Дифференциация неречевых звуков: сходные звуки игрушек, сходные звуки музыкальных детских инструментов и др.</w:t>
      </w:r>
    </w:p>
    <w:p w14:paraId="20C6EDE4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Соотнесение звуков окружающего мира с речевыми звуками: у-у-у — воет волк, ш-ш-ш — шипит гусь, р-р-р — рычит собака, с-с-с — свистит свисток и др.</w:t>
      </w:r>
    </w:p>
    <w:p w14:paraId="0AA11A39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b/>
          <w:sz w:val="24"/>
          <w:szCs w:val="24"/>
        </w:rPr>
        <w:t>Слово</w:t>
      </w:r>
      <w:r w:rsidRPr="00D7029C">
        <w:rPr>
          <w:rFonts w:ascii="Times New Roman" w:eastAsia="Calibri" w:hAnsi="Times New Roman" w:cs="Times New Roman"/>
          <w:sz w:val="24"/>
          <w:szCs w:val="24"/>
        </w:rPr>
        <w:t xml:space="preserve">. Практическое знакомство со словом («Назови предметы», «Повтори все слова, которые 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</w:t>
      </w:r>
      <w:r w:rsidRPr="00D7029C">
        <w:rPr>
          <w:rFonts w:ascii="Times New Roman" w:eastAsia="Calibri" w:hAnsi="Times New Roman" w:cs="Times New Roman"/>
          <w:sz w:val="24"/>
          <w:szCs w:val="24"/>
        </w:rPr>
        <w:lastRenderedPageBreak/>
        <w:t>где предмет»). Называние окружающих предметов, предметов, изображенных на картинке, «запись» слов условно-графической схемой.</w:t>
      </w:r>
    </w:p>
    <w:p w14:paraId="6177C0BD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Дифференциация сходных по звучанию слов: Раз-два-три — без ошибок повтори: дом — дым, удочка — уточка, бабушка — бабочка и др.</w:t>
      </w:r>
    </w:p>
    <w:p w14:paraId="4A2A102A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Выделение слова из ряда предложенных на слух (2—3), фиксация каждого слова картинкой и схемой. «Чтение» слов.</w:t>
      </w:r>
    </w:p>
    <w:p w14:paraId="4ABAFE9D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b/>
          <w:sz w:val="24"/>
          <w:szCs w:val="24"/>
        </w:rPr>
        <w:t>Предложение</w:t>
      </w:r>
      <w:r w:rsidRPr="00D7029C">
        <w:rPr>
          <w:rFonts w:ascii="Times New Roman" w:eastAsia="Calibri" w:hAnsi="Times New Roman" w:cs="Times New Roman"/>
          <w:sz w:val="24"/>
          <w:szCs w:val="24"/>
        </w:rPr>
        <w:t>. Практическое знакомство с предложением на основе демонстрации действия: Варя рисует. Юра прыгает. Фиксация предложения условно-графическим изображением. «Чтение» предложения.</w:t>
      </w:r>
    </w:p>
    <w:p w14:paraId="02C6A155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Составление предложений (из 2 слов, затем — из 3) по картинке, запись их условно-графической схемой. «Чтение» каждого предложения.</w:t>
      </w:r>
    </w:p>
    <w:p w14:paraId="1927FA9F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Деление предложений на слова, фиксация их в условно-графической схеме с последующим выделением каждого слова.</w:t>
      </w:r>
    </w:p>
    <w:p w14:paraId="2DC656D8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Дифференциация сходных по звучанию предложений (На полке мишка. На полу мышка; У Веры шары. У Иры шар; Это гриб. Это грибок) с обязательным выбором соответствующей картинки.</w:t>
      </w:r>
    </w:p>
    <w:p w14:paraId="2CFE65FA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b/>
          <w:sz w:val="24"/>
          <w:szCs w:val="24"/>
        </w:rPr>
        <w:t>Слог (часть слова).</w:t>
      </w:r>
      <w:r w:rsidRPr="00D7029C">
        <w:rPr>
          <w:rFonts w:ascii="Times New Roman" w:eastAsia="Calibri" w:hAnsi="Times New Roman" w:cs="Times New Roman"/>
          <w:sz w:val="24"/>
          <w:szCs w:val="24"/>
        </w:rPr>
        <w:t xml:space="preserve"> Деление двусложных слов на части (слоги) (И-ра, А-ля, Ва-ся). Фиксация части слова условно-графическим изображением. «Чтение» слов по слогам, соотнесение каждого прочитанного слова с картинкой.</w:t>
      </w:r>
    </w:p>
    <w:p w14:paraId="369AE291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Дифференциация оппозиционных слогов в игре: ма — на, СА — за, да — та и т.д.</w:t>
      </w:r>
    </w:p>
    <w:p w14:paraId="6EF297BC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b/>
          <w:sz w:val="24"/>
          <w:szCs w:val="24"/>
        </w:rPr>
        <w:t>Звук.</w:t>
      </w:r>
      <w:r w:rsidRPr="00D7029C">
        <w:rPr>
          <w:rFonts w:ascii="Times New Roman" w:eastAsia="Calibri" w:hAnsi="Times New Roman" w:cs="Times New Roman"/>
          <w:sz w:val="24"/>
          <w:szCs w:val="24"/>
        </w:rPr>
        <w:t xml:space="preserve"> Артикуляционная гимнастика с игровыми заданиями. Дыхательные упражнения в игре: «Покатай ватный шарик по парте», «Посчитай, сколько Егорок стало на горке» (сначала на выдохе — два Егорки, потом — три). Отработка четкого звукопроизношения на материале коротких стихотворений, чистоговорок и т.д.</w:t>
      </w:r>
    </w:p>
    <w:p w14:paraId="6BB3F6F0" w14:textId="77777777" w:rsidR="00A472A0" w:rsidRPr="00D7029C" w:rsidRDefault="00A472A0" w:rsidP="00A47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Дифференциация оппозиционных звуков: [м] — [н], [б] — [п], [д] — [т], [с] — [з], [с] — [ш] и т.д. (с учетом произносительных навыков учащихся).</w:t>
      </w:r>
    </w:p>
    <w:p w14:paraId="721547E6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Развитие умения слышать часто повторяющийся звук в двустишиях, чистоговорках. Выделение звуков [а], [у], [м], [о], [н], [с] в начале слова при акцентированном произнесении этих звуков учителем. Обозначение звука условным значком. Подбор слов, начинающихся с заданного звука, с опорой на натуральные предметы или картинки.</w:t>
      </w:r>
    </w:p>
    <w:p w14:paraId="3574465B" w14:textId="77777777" w:rsidR="00A472A0" w:rsidRDefault="00A472A0" w:rsidP="00A472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BBD804" w14:textId="77777777" w:rsidR="00A472A0" w:rsidRPr="00D7029C" w:rsidRDefault="00A472A0" w:rsidP="00A472A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29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зрительных и пространственных восприятий</w:t>
      </w:r>
    </w:p>
    <w:p w14:paraId="695AEBD0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Различение и называние шести основных цветов (красный, синий, желтый, зеленый, белый, черный). Классификация предметов по цвету. Выкладывание ряда цветных полосок (2—3) по образцу, по памяти, по словесной инструкции. Различение коротких и длинных полосок. Составление из цветных полосок изображений знакомых предметов (лесенка, стол, стул, флажок и др.) вместе с учителем или по заданному образцу. Выкладывание из цветных полосок буквенных знаков: А, У, М, Х, С, Н, И, П, Т, Ш (без называния букв).</w:t>
      </w:r>
    </w:p>
    <w:p w14:paraId="60158D03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Знакомство с геометрическими фигурами: квадрат, треугольник, круг; их последовательное введение. Составление по образцу комбинаций из разных фигур (2—3) разного цвета. Составление из геометрических фигур изображений знакомых предметов (елочка, тележка, грузовик, дом и т. д.). Практическое усвоение пространственного расположения фигур: вверху — внизу, справа — слева. Разложение предмета, составленного из геометрических фигур, на части: елочка — три треугольника, дом — треугольник и квадрат.</w:t>
      </w:r>
    </w:p>
    <w:p w14:paraId="35CF8EFF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Выработка умения показывать и называть предметы, их изображения последовательно слева направо.</w:t>
      </w:r>
    </w:p>
    <w:p w14:paraId="76AD9D7B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lastRenderedPageBreak/>
        <w:t>Узнавание предмета по его части, составление предмета из частей в сопровождении речи. Складывание и раскладывание матрешки, выкладывание из кубиков (4—6) картинки по образцу, составление картинки из пазлов (2—4).</w:t>
      </w:r>
    </w:p>
    <w:p w14:paraId="7D7F7782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Исключение лишнего предмета из ряда предложенных (2—3) по заданной характеристике — цвету, форме или величине.</w:t>
      </w:r>
    </w:p>
    <w:p w14:paraId="1E18B1F0" w14:textId="77777777" w:rsidR="00A472A0" w:rsidRDefault="00A472A0" w:rsidP="00A472A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6EF378" w14:textId="77777777" w:rsidR="00A472A0" w:rsidRPr="00D7029C" w:rsidRDefault="00A472A0" w:rsidP="00A472A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29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моторных умений</w:t>
      </w:r>
    </w:p>
    <w:p w14:paraId="1F7F0DAD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Упражнения для развития и координации движений кисти руки: сжимание и разжимание пищащих резиновых игрушек, сжимание пальцев 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14:paraId="683C5979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Формирование графических умений: развитие умения держать ручку, карандаш. 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Работа с трафаретом, шаблоном, проведение линий по контору. Умение менять направление карандаша в зависимости от трафарета, шаблона или контура. Соблюдение пределов контура при штриховке фигуры.</w:t>
      </w:r>
    </w:p>
    <w:p w14:paraId="6E415690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Выполнение рисунков, сходных по конфигурации с элементами печатных и письменных букв в пределах строки тетради: вертикальная прямая палочка — заборчик, прямая палочка с закруглением внизу — крючок для вешалки, палочка с закруглением вверху и внизу — уточка, овал — слива, полуовал — месяц и др.</w:t>
      </w:r>
    </w:p>
    <w:p w14:paraId="5BA2C9D2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Печатание букв А, У, М, О, Н, С (без обязательного их называния) по трафарету, по образцу.</w:t>
      </w:r>
    </w:p>
    <w:p w14:paraId="0F2572B4" w14:textId="77777777" w:rsidR="00A472A0" w:rsidRPr="00D7029C" w:rsidRDefault="00A472A0" w:rsidP="00A472A0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A"/>
          <w:kern w:val="1"/>
          <w:sz w:val="24"/>
          <w:szCs w:val="24"/>
          <w:u w:val="single"/>
          <w:lang w:eastAsia="ar-SA"/>
        </w:rPr>
      </w:pPr>
      <w:r w:rsidRPr="00D7029C">
        <w:rPr>
          <w:rFonts w:ascii="Times New Roman" w:eastAsia="Times New Roman" w:hAnsi="Times New Roman" w:cs="Times New Roman"/>
          <w:b/>
          <w:bCs/>
          <w:iCs/>
          <w:color w:val="00000A"/>
          <w:kern w:val="1"/>
          <w:sz w:val="24"/>
          <w:szCs w:val="24"/>
          <w:u w:val="single"/>
          <w:lang w:eastAsia="ar-SA"/>
        </w:rPr>
        <w:t>Букварный период (чтение и письмо)</w:t>
      </w:r>
    </w:p>
    <w:p w14:paraId="2AAE2F12" w14:textId="77777777" w:rsidR="00A472A0" w:rsidRPr="00D7029C" w:rsidRDefault="00A472A0" w:rsidP="00A472A0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A"/>
          <w:kern w:val="1"/>
          <w:sz w:val="24"/>
          <w:szCs w:val="24"/>
          <w:lang w:eastAsia="ar-SA"/>
        </w:rPr>
      </w:pPr>
      <w:r w:rsidRPr="00D7029C">
        <w:rPr>
          <w:rFonts w:ascii="Times New Roman" w:eastAsia="Times New Roman" w:hAnsi="Times New Roman" w:cs="Times New Roman"/>
          <w:b/>
          <w:bCs/>
          <w:iCs/>
          <w:color w:val="00000A"/>
          <w:kern w:val="1"/>
          <w:sz w:val="24"/>
          <w:szCs w:val="24"/>
          <w:lang w:eastAsia="ar-SA"/>
        </w:rPr>
        <w:t>1-й этап</w:t>
      </w:r>
    </w:p>
    <w:p w14:paraId="77508A8C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Изучение звуков и букв: Аа, Уу, Мм, Оо, Хх, Сс, Нн, ы, Лл, Вв, Ии. Умение правильно и отчетливо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 («Назовите имена детей, которые начинаются со звука [а]» и др.). Соотнесение звука и буквы.</w:t>
      </w:r>
    </w:p>
    <w:p w14:paraId="67E001DC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Практическое различение гласных и согласных звуков по мере изучения звуков и букв. Наблюдение в зеркале за наличием или отсутствием преграды. Обозначение гласных и согласных букв соответствующим цветом.</w:t>
      </w:r>
    </w:p>
    <w:p w14:paraId="17B44F6F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 xml:space="preserve">Образование и чтение слогов, состоящих из одной гласной, в словах </w:t>
      </w:r>
      <w:r w:rsidRPr="00D7029C">
        <w:rPr>
          <w:rFonts w:ascii="Times New Roman" w:eastAsia="Calibri" w:hAnsi="Times New Roman" w:cs="Times New Roman"/>
          <w:i/>
          <w:iCs/>
          <w:sz w:val="24"/>
          <w:szCs w:val="24"/>
        </w:rPr>
        <w:t>(а-у, у-а)</w:t>
      </w:r>
      <w:r w:rsidRPr="00D7029C">
        <w:rPr>
          <w:rFonts w:ascii="Times New Roman" w:eastAsia="Calibri" w:hAnsi="Times New Roman" w:cs="Times New Roman"/>
          <w:sz w:val="24"/>
          <w:szCs w:val="24"/>
        </w:rPr>
        <w:t xml:space="preserve">, закрытых </w:t>
      </w:r>
      <w:r w:rsidRPr="00D7029C">
        <w:rPr>
          <w:rFonts w:ascii="Times New Roman" w:eastAsia="Calibri" w:hAnsi="Times New Roman" w:cs="Times New Roman"/>
          <w:i/>
          <w:iCs/>
          <w:sz w:val="24"/>
          <w:szCs w:val="24"/>
        </w:rPr>
        <w:t>(ам, ум, ах, ох)</w:t>
      </w:r>
      <w:r w:rsidRPr="00D7029C">
        <w:rPr>
          <w:rFonts w:ascii="Times New Roman" w:eastAsia="Calibri" w:hAnsi="Times New Roman" w:cs="Times New Roman"/>
          <w:sz w:val="24"/>
          <w:szCs w:val="24"/>
        </w:rPr>
        <w:t xml:space="preserve"> и открытых двубуквенных </w:t>
      </w:r>
      <w:r w:rsidRPr="00D7029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(ма, му, ха, хи) </w:t>
      </w:r>
      <w:r w:rsidRPr="00D7029C">
        <w:rPr>
          <w:rFonts w:ascii="Times New Roman" w:eastAsia="Calibri" w:hAnsi="Times New Roman" w:cs="Times New Roman"/>
          <w:sz w:val="24"/>
          <w:szCs w:val="24"/>
        </w:rPr>
        <w:t>слогов. Сравнение закрытых и открытых слогов. Чтение слоговых таблиц. Запоминание слогов.</w:t>
      </w:r>
    </w:p>
    <w:p w14:paraId="7B58081F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 xml:space="preserve">Дифференциация сходных звуков изолированно и в слогах: [м] — [н], [с] — [ш]; </w:t>
      </w:r>
      <w:r w:rsidRPr="00D7029C">
        <w:rPr>
          <w:rFonts w:ascii="Times New Roman" w:eastAsia="Calibri" w:hAnsi="Times New Roman" w:cs="Times New Roman"/>
          <w:i/>
          <w:iCs/>
          <w:sz w:val="24"/>
          <w:szCs w:val="24"/>
        </w:rPr>
        <w:t>ма — на, СА — ша</w:t>
      </w:r>
      <w:r w:rsidRPr="00D702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3C934E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Чтение по слогам слов из двух усвоенных слогов (</w:t>
      </w:r>
      <w:r w:rsidRPr="00D7029C">
        <w:rPr>
          <w:rFonts w:ascii="Times New Roman" w:eastAsia="Calibri" w:hAnsi="Times New Roman" w:cs="Times New Roman"/>
          <w:i/>
          <w:iCs/>
          <w:sz w:val="24"/>
          <w:szCs w:val="24"/>
        </w:rPr>
        <w:t>ма-ма, му-ха, у-ха</w:t>
      </w:r>
      <w:r w:rsidRPr="00D7029C">
        <w:rPr>
          <w:rFonts w:ascii="Times New Roman" w:eastAsia="Calibri" w:hAnsi="Times New Roman" w:cs="Times New Roman"/>
          <w:sz w:val="24"/>
          <w:szCs w:val="24"/>
        </w:rPr>
        <w:t xml:space="preserve"> и др.) с последующим их повторением целым словом. Соотнесение прочитанного слова с предметом или с картинкой.</w:t>
      </w:r>
    </w:p>
    <w:p w14:paraId="5DEC15E3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 xml:space="preserve">Составление и чтение слов, состоящих из трехбуквенного закрытого слога: </w:t>
      </w:r>
      <w:r w:rsidRPr="00D7029C">
        <w:rPr>
          <w:rFonts w:ascii="Times New Roman" w:eastAsia="Calibri" w:hAnsi="Times New Roman" w:cs="Times New Roman"/>
          <w:i/>
          <w:iCs/>
          <w:sz w:val="24"/>
          <w:szCs w:val="24"/>
        </w:rPr>
        <w:t>мох, сом, сын</w:t>
      </w:r>
      <w:r w:rsidRPr="00D7029C"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</w:p>
    <w:p w14:paraId="45109DBA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Чтение предложений из 1—2 слов и предметной картинки. Чтение предложений из 3 слов, с последующим их устным воспроизведением.</w:t>
      </w:r>
    </w:p>
    <w:p w14:paraId="297FB081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Разучивание чистоговорок, загадок, коротких стихотворений с голоса учителя.</w:t>
      </w:r>
    </w:p>
    <w:p w14:paraId="22A306BA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lastRenderedPageBreak/>
        <w:t>Усвоение рукописного начертания всех изучаемых строчных и прописных букв: Аа, Уу, Мм, Оо, Хх, Сс, Нн, ы, Лл, Вв, Ии. Соотнесение графических образов печатных и рукописных букв.</w:t>
      </w:r>
    </w:p>
    <w:p w14:paraId="6345DA72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Списывание букв и слогов с печатного и рукописного шрифтов. Списывание слов после предварительного анализа и четкого их протяжного проговаривания (интонирования). Выкладывание звуко-буквенной схемы слова.</w:t>
      </w:r>
    </w:p>
    <w:p w14:paraId="09DA2F32" w14:textId="77777777" w:rsidR="00A472A0" w:rsidRPr="00D7029C" w:rsidRDefault="00A472A0" w:rsidP="00A472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Запись под диктовку букв и слогов.</w:t>
      </w:r>
    </w:p>
    <w:p w14:paraId="1251343C" w14:textId="77777777" w:rsidR="00A472A0" w:rsidRPr="00D7029C" w:rsidRDefault="00A472A0" w:rsidP="00A472A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A"/>
          <w:kern w:val="1"/>
          <w:sz w:val="24"/>
          <w:szCs w:val="24"/>
          <w:lang w:eastAsia="ar-SA"/>
        </w:rPr>
      </w:pPr>
      <w:r w:rsidRPr="00D7029C">
        <w:rPr>
          <w:rFonts w:ascii="Times New Roman" w:eastAsia="Times New Roman" w:hAnsi="Times New Roman" w:cs="Times New Roman"/>
          <w:b/>
          <w:bCs/>
          <w:iCs/>
          <w:noProof/>
          <w:color w:val="00000A"/>
          <w:kern w:val="1"/>
          <w:sz w:val="24"/>
          <w:szCs w:val="24"/>
          <w:lang w:eastAsia="ar-SA"/>
        </w:rPr>
        <w:t>2-й</w:t>
      </w:r>
      <w:r w:rsidRPr="00D7029C">
        <w:rPr>
          <w:rFonts w:ascii="Times New Roman" w:eastAsia="Times New Roman" w:hAnsi="Times New Roman" w:cs="Times New Roman"/>
          <w:b/>
          <w:bCs/>
          <w:iCs/>
          <w:color w:val="00000A"/>
          <w:kern w:val="1"/>
          <w:sz w:val="24"/>
          <w:szCs w:val="24"/>
          <w:lang w:eastAsia="ar-SA"/>
        </w:rPr>
        <w:t xml:space="preserve"> этап</w:t>
      </w:r>
    </w:p>
    <w:p w14:paraId="504D9592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Повторение пройденных звуков и букв. Изучение новых звуков и букв: Шш, Пп, Тт, Кк, Зз, Рр, й, Жж, Бб, Дд, Гг, ь. Правильное и четкое произнесение звуков.</w:t>
      </w:r>
    </w:p>
    <w:p w14:paraId="4B6FEF95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Умение слышать изучаемый звук в слове, характеризовать его: гласный или согласный (с опорой на зеркало), звонкий или глухой (с опорой на дрожание гортани). Выделение начального звука в слове. Соотнесение звука с буквой, определение цвета буквы.</w:t>
      </w:r>
    </w:p>
    <w:p w14:paraId="20471666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 xml:space="preserve">Дифференциация сходных звуков изолированно, в слогах, словах ([с] — [з], [х] — [к], [р] — [л], [п] — [б]; </w:t>
      </w:r>
      <w:r w:rsidRPr="00D7029C">
        <w:rPr>
          <w:rFonts w:ascii="Times New Roman" w:eastAsia="Calibri" w:hAnsi="Times New Roman" w:cs="Times New Roman"/>
          <w:i/>
          <w:iCs/>
          <w:sz w:val="24"/>
          <w:szCs w:val="24"/>
        </w:rPr>
        <w:t>СА — за, ша — жа, коза — коса</w:t>
      </w:r>
      <w:r w:rsidRPr="00D7029C">
        <w:rPr>
          <w:rFonts w:ascii="Times New Roman" w:eastAsia="Calibri" w:hAnsi="Times New Roman" w:cs="Times New Roman"/>
          <w:sz w:val="24"/>
          <w:szCs w:val="24"/>
        </w:rPr>
        <w:t xml:space="preserve"> и др.); слогов с мягкими и твердыми согласными (</w:t>
      </w:r>
      <w:r w:rsidRPr="00D7029C">
        <w:rPr>
          <w:rFonts w:ascii="Times New Roman" w:eastAsia="Calibri" w:hAnsi="Times New Roman" w:cs="Times New Roman"/>
          <w:i/>
          <w:iCs/>
          <w:sz w:val="24"/>
          <w:szCs w:val="24"/>
        </w:rPr>
        <w:t>мы — ми, лы — ли, ны — ни, мыл — мил</w:t>
      </w:r>
      <w:r w:rsidRPr="00D7029C">
        <w:rPr>
          <w:rFonts w:ascii="Times New Roman" w:eastAsia="Calibri" w:hAnsi="Times New Roman" w:cs="Times New Roman"/>
          <w:sz w:val="24"/>
          <w:szCs w:val="24"/>
        </w:rPr>
        <w:t xml:space="preserve"> и т.д.); а также с </w:t>
      </w:r>
      <w:r w:rsidRPr="00D7029C">
        <w:rPr>
          <w:rFonts w:ascii="Times New Roman" w:eastAsia="Calibri" w:hAnsi="Times New Roman" w:cs="Times New Roman"/>
          <w:i/>
          <w:iCs/>
          <w:sz w:val="24"/>
          <w:szCs w:val="24"/>
        </w:rPr>
        <w:t>и — й, (мои — мой)</w:t>
      </w:r>
      <w:r w:rsidRPr="00D7029C">
        <w:rPr>
          <w:rFonts w:ascii="Times New Roman" w:eastAsia="Calibri" w:hAnsi="Times New Roman" w:cs="Times New Roman"/>
          <w:sz w:val="24"/>
          <w:szCs w:val="24"/>
        </w:rPr>
        <w:t xml:space="preserve">. Образование и чтение открытых и закрытых двубуквенных слогов с твердыми и мягкими согласными, трех-четырехбуквенных слогов типа </w:t>
      </w:r>
      <w:r w:rsidRPr="00D7029C">
        <w:rPr>
          <w:rFonts w:ascii="Times New Roman" w:eastAsia="Calibri" w:hAnsi="Times New Roman" w:cs="Times New Roman"/>
          <w:i/>
          <w:iCs/>
          <w:sz w:val="24"/>
          <w:szCs w:val="24"/>
        </w:rPr>
        <w:t>кот, кит, соль</w:t>
      </w:r>
      <w:r w:rsidRPr="00D7029C">
        <w:rPr>
          <w:rFonts w:ascii="Times New Roman" w:eastAsia="Calibri" w:hAnsi="Times New Roman" w:cs="Times New Roman"/>
          <w:sz w:val="24"/>
          <w:szCs w:val="24"/>
        </w:rPr>
        <w:t xml:space="preserve"> и т.д. Чтение слоговых структур по подобию, целостное запоминание слогов.</w:t>
      </w:r>
    </w:p>
    <w:p w14:paraId="623316C7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29C">
        <w:rPr>
          <w:rFonts w:ascii="Times New Roman" w:eastAsia="Times New Roman" w:hAnsi="Times New Roman" w:cs="Times New Roman"/>
          <w:sz w:val="24"/>
          <w:szCs w:val="24"/>
        </w:rPr>
        <w:t>Составление и чтение слов из усвоенных слоговых структур. Четкое проговаривание каждого слога в слове. Чтение слов, обозначающих один и много предметов, большой и маленький предмет. Соотнесение слова с иллюстративным материалом. Работа со звуко-буквенной схемой. Обозначение букв красными и синими кружками (квадратиками).</w:t>
      </w:r>
    </w:p>
    <w:p w14:paraId="5CFDB452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Чтение предложений из 2—4 слов с последующим воспроизведением прочитанного («Какое предложение ты прочитал? Повтори»). Имитация интонации учителя при устном повторении предложения учеником.</w:t>
      </w:r>
    </w:p>
    <w:p w14:paraId="0BFB9A70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Чтение небольших текстов из 2—4 предложений. Ответы на вопросы. Выборочное чтение по заданию учителя («Найди ответ на вопрос или подпись к картинке»). Соотнесение содержания текста с содержанием сюжетной картинки.</w:t>
      </w:r>
    </w:p>
    <w:p w14:paraId="4E607CB3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Чтение загадок и стихотворений (из 2 строчек). Разучивание их с голоса учителя.</w:t>
      </w:r>
    </w:p>
    <w:p w14:paraId="669CB9D7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Усвоение рукописного начертания строчных и прописных букв. Списывание с печатного и рукописного текстов букв, слогов, слов, состоящих из усвоенных слоговых структур. Письмо по образцу предложений, состоящих из 2 слов. Большая буква в начале и точка в конце предложения.</w:t>
      </w:r>
    </w:p>
    <w:p w14:paraId="25924CA4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Письмо на слух букв и слогов. Интонирование каждого звука слова, обозначение звука в схеме или буквой из разрезной кассы с последующей записью слова в тетрадь. Самостоятельное составление изученных слогов с последующей записью. Вставка пропущенной буквы в словах под картинками.</w:t>
      </w:r>
    </w:p>
    <w:p w14:paraId="7892F9C1" w14:textId="77777777" w:rsidR="00A472A0" w:rsidRPr="00D7029C" w:rsidRDefault="00A472A0" w:rsidP="00A472A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A"/>
          <w:kern w:val="1"/>
          <w:sz w:val="24"/>
          <w:szCs w:val="24"/>
          <w:lang w:eastAsia="ar-SA"/>
        </w:rPr>
      </w:pPr>
      <w:r w:rsidRPr="00D7029C">
        <w:rPr>
          <w:rFonts w:ascii="Times New Roman" w:eastAsia="Times New Roman" w:hAnsi="Times New Roman" w:cs="Times New Roman"/>
          <w:b/>
          <w:bCs/>
          <w:iCs/>
          <w:noProof/>
          <w:color w:val="00000A"/>
          <w:kern w:val="1"/>
          <w:sz w:val="24"/>
          <w:szCs w:val="24"/>
          <w:lang w:eastAsia="ar-SA"/>
        </w:rPr>
        <w:t>3-й</w:t>
      </w:r>
      <w:r w:rsidRPr="00D7029C">
        <w:rPr>
          <w:rFonts w:ascii="Times New Roman" w:eastAsia="Times New Roman" w:hAnsi="Times New Roman" w:cs="Times New Roman"/>
          <w:b/>
          <w:bCs/>
          <w:iCs/>
          <w:color w:val="00000A"/>
          <w:kern w:val="1"/>
          <w:sz w:val="24"/>
          <w:szCs w:val="24"/>
          <w:lang w:eastAsia="ar-SA"/>
        </w:rPr>
        <w:t xml:space="preserve"> этап</w:t>
      </w:r>
    </w:p>
    <w:p w14:paraId="39845A93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Повторение пройденных звуков и букв, изучение новых: Ее, Яя, Юю, Ёё, Чч, Фф, Цц, Ээ, Щщ, ъ. Четкое и правильное артикулирование звуков.</w:t>
      </w:r>
    </w:p>
    <w:p w14:paraId="25937DD0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Практическое различение гласных и согласных звуков, правильное обозначение их в схеме.</w:t>
      </w:r>
    </w:p>
    <w:p w14:paraId="264E682F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 xml:space="preserve">Дифференциация оппозиционных звуков: звонких и глухих, твердых и мягких согласных, свистящих и шипящих в слогах и словах: [ф] — [в], [с] — [ц], [ч] — [щ]; </w:t>
      </w:r>
      <w:r w:rsidRPr="00D7029C">
        <w:rPr>
          <w:rFonts w:ascii="Times New Roman" w:eastAsia="Calibri" w:hAnsi="Times New Roman" w:cs="Times New Roman"/>
          <w:i/>
          <w:iCs/>
          <w:sz w:val="24"/>
          <w:szCs w:val="24"/>
        </w:rPr>
        <w:t>ма — мя, му — мю, су — цу, ша — ща; цвет — свет, плач — плащ</w:t>
      </w:r>
      <w:r w:rsidRPr="00D7029C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14:paraId="28FFA1D3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29C">
        <w:rPr>
          <w:rFonts w:ascii="Times New Roman" w:eastAsia="Times New Roman" w:hAnsi="Times New Roman" w:cs="Times New Roman"/>
          <w:sz w:val="24"/>
          <w:szCs w:val="24"/>
        </w:rPr>
        <w:t>Образование и чтение без искажения звукового состава усвоенных ранее слоговых структур. Образование и чтение слогов со стечением 2 согласных в начале и в конце слова. Образование и чтение по слогам слов, состоящих из 1—3 слогов.</w:t>
      </w:r>
    </w:p>
    <w:p w14:paraId="71EFF1D1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lastRenderedPageBreak/>
        <w:t>Чтение предложений из 2—5 слов, их последующее воспроизведение с имитацией интонации учителя или самостоятельно при выполнении задания: «Как сердятся гуси?» и т.д.</w:t>
      </w:r>
    </w:p>
    <w:p w14:paraId="1D1CDAC9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Чтение небольших текстов. Ответы на вопросы. Соотнесение слов, предложений, текста с иллюстративным материалом; выбор нужной иллюстрации к тексту из ряда похожих по ситуации. Выборочное чтение слов, предложений по вопросам, картинке, заданию.</w:t>
      </w:r>
    </w:p>
    <w:p w14:paraId="77020E3C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Чтение небольших загадок, стихотворений. Разучивание их с голоса учителя.</w:t>
      </w:r>
    </w:p>
    <w:p w14:paraId="24E8FD00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Усвоение рукописного начертания строчных и прописных букв. Списывание с рукописного и печатного текстов усвоенных букв, слогов, слов и предложений из 3—4 слов. Вставка пропущенной буквы или слога при списывании. Прописная буква в именах людей.</w:t>
      </w:r>
    </w:p>
    <w:p w14:paraId="193E9D61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Письмо на слух букв и слогов, слов, предложений после предварительного анализа.</w:t>
      </w:r>
    </w:p>
    <w:p w14:paraId="12284472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Самостоятельное составление слов из разбросанных букв или слогов с опорой на картинку.</w:t>
      </w:r>
    </w:p>
    <w:p w14:paraId="2DD6715A" w14:textId="77777777" w:rsidR="00A472A0" w:rsidRPr="00D7029C" w:rsidRDefault="00A472A0" w:rsidP="00A4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29C">
        <w:rPr>
          <w:rFonts w:ascii="Times New Roman" w:eastAsia="Calibri" w:hAnsi="Times New Roman" w:cs="Times New Roman"/>
          <w:sz w:val="24"/>
          <w:szCs w:val="24"/>
        </w:rPr>
        <w:t>Контрольное списывание.</w:t>
      </w:r>
    </w:p>
    <w:p w14:paraId="16C75C6B" w14:textId="77777777" w:rsidR="00A472A0" w:rsidRPr="00D7029C" w:rsidRDefault="00A472A0" w:rsidP="00A472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313CB9" w14:textId="77777777" w:rsidR="00E70B0A" w:rsidRPr="008B558F" w:rsidRDefault="00E70B0A" w:rsidP="00E70B0A">
      <w:pPr>
        <w:spacing w:line="240" w:lineRule="auto"/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u w:val="single"/>
          <w:lang w:eastAsia="ar-SA"/>
        </w:rPr>
      </w:pPr>
    </w:p>
    <w:p w14:paraId="70F38CD3" w14:textId="77777777" w:rsidR="00AC34DE" w:rsidRPr="00EB3F1C" w:rsidRDefault="00AC34DE" w:rsidP="00AC34DE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EB3F1C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4817"/>
        <w:gridCol w:w="3115"/>
      </w:tblGrid>
      <w:tr w:rsidR="00AC34DE" w:rsidRPr="00EB3F1C" w14:paraId="1083CC40" w14:textId="77777777" w:rsidTr="00C051D9">
        <w:tc>
          <w:tcPr>
            <w:tcW w:w="1413" w:type="dxa"/>
          </w:tcPr>
          <w:p w14:paraId="4A6E722A" w14:textId="77777777" w:rsidR="00AC34DE" w:rsidRPr="00EB3F1C" w:rsidRDefault="00AC34DE" w:rsidP="00C051D9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17" w:type="dxa"/>
          </w:tcPr>
          <w:p w14:paraId="0A1E8450" w14:textId="77777777" w:rsidR="00AC34DE" w:rsidRPr="00EB3F1C" w:rsidRDefault="00AC34DE" w:rsidP="00C051D9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1C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3115" w:type="dxa"/>
          </w:tcPr>
          <w:p w14:paraId="4FC69660" w14:textId="77777777" w:rsidR="00AC34DE" w:rsidRPr="00EB3F1C" w:rsidRDefault="00AC34DE" w:rsidP="00C051D9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1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C34DE" w:rsidRPr="00EB3F1C" w14:paraId="05643B73" w14:textId="77777777" w:rsidTr="00C051D9">
        <w:tc>
          <w:tcPr>
            <w:tcW w:w="1413" w:type="dxa"/>
          </w:tcPr>
          <w:p w14:paraId="2B3F71E4" w14:textId="77777777" w:rsidR="00AC34DE" w:rsidRPr="00EB3F1C" w:rsidRDefault="00AC34DE" w:rsidP="00C051D9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14:paraId="3C010BF9" w14:textId="77777777" w:rsidR="00AC34DE" w:rsidRPr="00996780" w:rsidRDefault="00AC34DE" w:rsidP="00C051D9">
            <w:pPr>
              <w:spacing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01803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Добукварный период</w:t>
            </w:r>
          </w:p>
        </w:tc>
        <w:tc>
          <w:tcPr>
            <w:tcW w:w="3115" w:type="dxa"/>
          </w:tcPr>
          <w:p w14:paraId="0F3528A0" w14:textId="77777777" w:rsidR="00AC34DE" w:rsidRPr="00EB3F1C" w:rsidRDefault="007C32B4" w:rsidP="00C051D9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417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34DE" w:rsidRPr="00EB3F1C" w14:paraId="4DF98614" w14:textId="77777777" w:rsidTr="00C051D9">
        <w:tc>
          <w:tcPr>
            <w:tcW w:w="1413" w:type="dxa"/>
          </w:tcPr>
          <w:p w14:paraId="71495C87" w14:textId="77777777" w:rsidR="00AC34DE" w:rsidRPr="00EB3F1C" w:rsidRDefault="00AC34DE" w:rsidP="00C051D9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14:paraId="266F9843" w14:textId="77777777" w:rsidR="00AC34DE" w:rsidRPr="00996780" w:rsidRDefault="00AC34DE" w:rsidP="00C051D9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C01803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ar-SA"/>
              </w:rPr>
              <w:t>Букварный период (чтение)</w:t>
            </w:r>
          </w:p>
        </w:tc>
        <w:tc>
          <w:tcPr>
            <w:tcW w:w="3115" w:type="dxa"/>
          </w:tcPr>
          <w:p w14:paraId="22310780" w14:textId="77777777" w:rsidR="00AC34DE" w:rsidRPr="00EB3F1C" w:rsidRDefault="00F41741" w:rsidP="00C051D9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AC34DE" w:rsidRPr="00EB3F1C" w14:paraId="5C88B169" w14:textId="77777777" w:rsidTr="00C051D9">
        <w:tc>
          <w:tcPr>
            <w:tcW w:w="1413" w:type="dxa"/>
          </w:tcPr>
          <w:p w14:paraId="7899792A" w14:textId="77777777" w:rsidR="00AC34DE" w:rsidRPr="00EB3F1C" w:rsidRDefault="00AC34DE" w:rsidP="00C051D9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14:paraId="32CA4089" w14:textId="77777777" w:rsidR="00AC34DE" w:rsidRPr="00EB3F1C" w:rsidRDefault="00AC34DE" w:rsidP="00C051D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115" w:type="dxa"/>
          </w:tcPr>
          <w:p w14:paraId="141AA06A" w14:textId="77777777" w:rsidR="00AC34DE" w:rsidRPr="00EB3F1C" w:rsidRDefault="00136D94" w:rsidP="00C051D9">
            <w:pPr>
              <w:tabs>
                <w:tab w:val="left" w:pos="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="00AC34DE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</w:tbl>
    <w:p w14:paraId="030AFE1D" w14:textId="77777777" w:rsidR="00AC34DE" w:rsidRPr="00EB3F1C" w:rsidRDefault="00AC34DE" w:rsidP="00AC34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7C34067" w14:textId="77777777" w:rsidR="00AC34DE" w:rsidRDefault="00AC34DE" w:rsidP="00AC34DE">
      <w:pPr>
        <w:spacing w:line="240" w:lineRule="auto"/>
      </w:pPr>
    </w:p>
    <w:p w14:paraId="788A8D27" w14:textId="77777777" w:rsidR="00AC34DE" w:rsidRDefault="00AC34DE"/>
    <w:sectPr w:rsidR="00AC34DE" w:rsidSect="0013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91E24" w14:textId="77777777" w:rsidR="0039739C" w:rsidRDefault="0039739C" w:rsidP="00A401F6">
      <w:pPr>
        <w:spacing w:after="0" w:line="240" w:lineRule="auto"/>
      </w:pPr>
      <w:r>
        <w:separator/>
      </w:r>
    </w:p>
  </w:endnote>
  <w:endnote w:type="continuationSeparator" w:id="0">
    <w:p w14:paraId="79F51ADC" w14:textId="77777777" w:rsidR="0039739C" w:rsidRDefault="0039739C" w:rsidP="00A4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5F4BF" w14:textId="77777777" w:rsidR="0039739C" w:rsidRDefault="0039739C" w:rsidP="00A401F6">
      <w:pPr>
        <w:spacing w:after="0" w:line="240" w:lineRule="auto"/>
      </w:pPr>
      <w:r>
        <w:separator/>
      </w:r>
    </w:p>
  </w:footnote>
  <w:footnote w:type="continuationSeparator" w:id="0">
    <w:p w14:paraId="650FDCF5" w14:textId="77777777" w:rsidR="0039739C" w:rsidRDefault="0039739C" w:rsidP="00A40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32789"/>
    <w:multiLevelType w:val="multilevel"/>
    <w:tmpl w:val="EFAA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45AE"/>
    <w:multiLevelType w:val="multilevel"/>
    <w:tmpl w:val="E6C6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25642"/>
    <w:multiLevelType w:val="multilevel"/>
    <w:tmpl w:val="CAB4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02C36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01A9D"/>
    <w:multiLevelType w:val="hybridMultilevel"/>
    <w:tmpl w:val="670C97FC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85C9B"/>
    <w:multiLevelType w:val="hybridMultilevel"/>
    <w:tmpl w:val="BEB843B2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B7C94"/>
    <w:multiLevelType w:val="hybridMultilevel"/>
    <w:tmpl w:val="02C6CFCC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4551"/>
    <w:multiLevelType w:val="hybridMultilevel"/>
    <w:tmpl w:val="EBC45F14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57177A"/>
    <w:multiLevelType w:val="multilevel"/>
    <w:tmpl w:val="B8B4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2C094E"/>
    <w:multiLevelType w:val="hybridMultilevel"/>
    <w:tmpl w:val="6C5CA04E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7A8"/>
    <w:rsid w:val="0000035D"/>
    <w:rsid w:val="0000076E"/>
    <w:rsid w:val="00001C8F"/>
    <w:rsid w:val="00001DD3"/>
    <w:rsid w:val="00001F1B"/>
    <w:rsid w:val="00002A87"/>
    <w:rsid w:val="00004789"/>
    <w:rsid w:val="00004D89"/>
    <w:rsid w:val="00005F71"/>
    <w:rsid w:val="00005F9E"/>
    <w:rsid w:val="00007154"/>
    <w:rsid w:val="00007FF1"/>
    <w:rsid w:val="00010693"/>
    <w:rsid w:val="000153A0"/>
    <w:rsid w:val="00015A64"/>
    <w:rsid w:val="00015F1A"/>
    <w:rsid w:val="0001644D"/>
    <w:rsid w:val="00017BF2"/>
    <w:rsid w:val="00020622"/>
    <w:rsid w:val="00020F35"/>
    <w:rsid w:val="00021137"/>
    <w:rsid w:val="00023A7A"/>
    <w:rsid w:val="00023D0A"/>
    <w:rsid w:val="00024CB2"/>
    <w:rsid w:val="0003022A"/>
    <w:rsid w:val="0003322B"/>
    <w:rsid w:val="00034A39"/>
    <w:rsid w:val="000372B6"/>
    <w:rsid w:val="000376DE"/>
    <w:rsid w:val="00037FF9"/>
    <w:rsid w:val="00040561"/>
    <w:rsid w:val="00041C49"/>
    <w:rsid w:val="000429F6"/>
    <w:rsid w:val="000432A8"/>
    <w:rsid w:val="00045643"/>
    <w:rsid w:val="000456D7"/>
    <w:rsid w:val="000476A9"/>
    <w:rsid w:val="000500E5"/>
    <w:rsid w:val="00050AFF"/>
    <w:rsid w:val="0005132D"/>
    <w:rsid w:val="00052BD2"/>
    <w:rsid w:val="00057D54"/>
    <w:rsid w:val="000604CF"/>
    <w:rsid w:val="000629FA"/>
    <w:rsid w:val="0006360E"/>
    <w:rsid w:val="000641FB"/>
    <w:rsid w:val="00067E60"/>
    <w:rsid w:val="0007333E"/>
    <w:rsid w:val="00073FAD"/>
    <w:rsid w:val="00074755"/>
    <w:rsid w:val="00074CAB"/>
    <w:rsid w:val="00075C3F"/>
    <w:rsid w:val="00076299"/>
    <w:rsid w:val="000771BF"/>
    <w:rsid w:val="000818D2"/>
    <w:rsid w:val="00083203"/>
    <w:rsid w:val="0008456A"/>
    <w:rsid w:val="000857C4"/>
    <w:rsid w:val="000861A3"/>
    <w:rsid w:val="00086C2A"/>
    <w:rsid w:val="00086DC5"/>
    <w:rsid w:val="00087124"/>
    <w:rsid w:val="00087B6E"/>
    <w:rsid w:val="00087FD1"/>
    <w:rsid w:val="000913F0"/>
    <w:rsid w:val="000927B0"/>
    <w:rsid w:val="000934E9"/>
    <w:rsid w:val="00093AEB"/>
    <w:rsid w:val="00095E4C"/>
    <w:rsid w:val="000970A2"/>
    <w:rsid w:val="000970F9"/>
    <w:rsid w:val="000977D6"/>
    <w:rsid w:val="000A001C"/>
    <w:rsid w:val="000A1075"/>
    <w:rsid w:val="000A297B"/>
    <w:rsid w:val="000A2DDD"/>
    <w:rsid w:val="000A3032"/>
    <w:rsid w:val="000A3A96"/>
    <w:rsid w:val="000A4E34"/>
    <w:rsid w:val="000A52B2"/>
    <w:rsid w:val="000A561B"/>
    <w:rsid w:val="000A5733"/>
    <w:rsid w:val="000A6526"/>
    <w:rsid w:val="000A65B6"/>
    <w:rsid w:val="000A6675"/>
    <w:rsid w:val="000A693A"/>
    <w:rsid w:val="000A708C"/>
    <w:rsid w:val="000B0C0C"/>
    <w:rsid w:val="000B226B"/>
    <w:rsid w:val="000B573A"/>
    <w:rsid w:val="000B6344"/>
    <w:rsid w:val="000B702E"/>
    <w:rsid w:val="000B725E"/>
    <w:rsid w:val="000B786C"/>
    <w:rsid w:val="000C03B5"/>
    <w:rsid w:val="000C108E"/>
    <w:rsid w:val="000C1D98"/>
    <w:rsid w:val="000C3758"/>
    <w:rsid w:val="000C3966"/>
    <w:rsid w:val="000C6B54"/>
    <w:rsid w:val="000D062F"/>
    <w:rsid w:val="000D095E"/>
    <w:rsid w:val="000D0FFC"/>
    <w:rsid w:val="000D1B1D"/>
    <w:rsid w:val="000D33BF"/>
    <w:rsid w:val="000D4D64"/>
    <w:rsid w:val="000D65EB"/>
    <w:rsid w:val="000D66B0"/>
    <w:rsid w:val="000D6C1A"/>
    <w:rsid w:val="000E2086"/>
    <w:rsid w:val="000E4358"/>
    <w:rsid w:val="000E4D19"/>
    <w:rsid w:val="000E5305"/>
    <w:rsid w:val="000E5E55"/>
    <w:rsid w:val="000E7285"/>
    <w:rsid w:val="000E7362"/>
    <w:rsid w:val="000E78B2"/>
    <w:rsid w:val="000F08EB"/>
    <w:rsid w:val="000F18C4"/>
    <w:rsid w:val="000F1CFB"/>
    <w:rsid w:val="000F24FD"/>
    <w:rsid w:val="000F3781"/>
    <w:rsid w:val="000F435D"/>
    <w:rsid w:val="000F4757"/>
    <w:rsid w:val="000F5EA8"/>
    <w:rsid w:val="000F6766"/>
    <w:rsid w:val="000F6B2C"/>
    <w:rsid w:val="00100303"/>
    <w:rsid w:val="00101D78"/>
    <w:rsid w:val="00102557"/>
    <w:rsid w:val="00103B2B"/>
    <w:rsid w:val="00104902"/>
    <w:rsid w:val="00104958"/>
    <w:rsid w:val="00105ADF"/>
    <w:rsid w:val="00106A2E"/>
    <w:rsid w:val="00107057"/>
    <w:rsid w:val="0010713D"/>
    <w:rsid w:val="0010792C"/>
    <w:rsid w:val="00110301"/>
    <w:rsid w:val="00111877"/>
    <w:rsid w:val="00112680"/>
    <w:rsid w:val="00113FCD"/>
    <w:rsid w:val="00114D9D"/>
    <w:rsid w:val="00114F62"/>
    <w:rsid w:val="001150D4"/>
    <w:rsid w:val="001154BA"/>
    <w:rsid w:val="00116364"/>
    <w:rsid w:val="00117E10"/>
    <w:rsid w:val="00117EDB"/>
    <w:rsid w:val="00120400"/>
    <w:rsid w:val="001209A8"/>
    <w:rsid w:val="00123BE7"/>
    <w:rsid w:val="0012481F"/>
    <w:rsid w:val="00125DC1"/>
    <w:rsid w:val="0012688F"/>
    <w:rsid w:val="00126D4D"/>
    <w:rsid w:val="001319A5"/>
    <w:rsid w:val="0013232F"/>
    <w:rsid w:val="00132D92"/>
    <w:rsid w:val="00132FE0"/>
    <w:rsid w:val="001345BF"/>
    <w:rsid w:val="00135CA1"/>
    <w:rsid w:val="00136B26"/>
    <w:rsid w:val="00136D94"/>
    <w:rsid w:val="001377FF"/>
    <w:rsid w:val="00140823"/>
    <w:rsid w:val="0014397A"/>
    <w:rsid w:val="00144833"/>
    <w:rsid w:val="0014520B"/>
    <w:rsid w:val="00145BD8"/>
    <w:rsid w:val="001512EE"/>
    <w:rsid w:val="00153181"/>
    <w:rsid w:val="0015375A"/>
    <w:rsid w:val="00154D9D"/>
    <w:rsid w:val="00156874"/>
    <w:rsid w:val="00156B21"/>
    <w:rsid w:val="00156E99"/>
    <w:rsid w:val="001577DB"/>
    <w:rsid w:val="0015795A"/>
    <w:rsid w:val="00157B66"/>
    <w:rsid w:val="00157C91"/>
    <w:rsid w:val="00160829"/>
    <w:rsid w:val="00161688"/>
    <w:rsid w:val="001625F4"/>
    <w:rsid w:val="00162E78"/>
    <w:rsid w:val="00162FC2"/>
    <w:rsid w:val="001635CC"/>
    <w:rsid w:val="001658F2"/>
    <w:rsid w:val="00165D9B"/>
    <w:rsid w:val="00166FB7"/>
    <w:rsid w:val="001677F1"/>
    <w:rsid w:val="00167A27"/>
    <w:rsid w:val="00170FE0"/>
    <w:rsid w:val="00171707"/>
    <w:rsid w:val="001718AB"/>
    <w:rsid w:val="001721AE"/>
    <w:rsid w:val="0017227F"/>
    <w:rsid w:val="00172790"/>
    <w:rsid w:val="00173064"/>
    <w:rsid w:val="0017493C"/>
    <w:rsid w:val="00175698"/>
    <w:rsid w:val="0017673D"/>
    <w:rsid w:val="0018081E"/>
    <w:rsid w:val="00180F2D"/>
    <w:rsid w:val="00181B04"/>
    <w:rsid w:val="00182E5E"/>
    <w:rsid w:val="00183BBB"/>
    <w:rsid w:val="00184DAC"/>
    <w:rsid w:val="001854D0"/>
    <w:rsid w:val="00185617"/>
    <w:rsid w:val="001856A0"/>
    <w:rsid w:val="00185DAC"/>
    <w:rsid w:val="0018750B"/>
    <w:rsid w:val="00187991"/>
    <w:rsid w:val="00187CCA"/>
    <w:rsid w:val="00187D70"/>
    <w:rsid w:val="00190DCA"/>
    <w:rsid w:val="001912BF"/>
    <w:rsid w:val="0019322C"/>
    <w:rsid w:val="00196D2C"/>
    <w:rsid w:val="001979F3"/>
    <w:rsid w:val="001979FB"/>
    <w:rsid w:val="00197B10"/>
    <w:rsid w:val="001A04B7"/>
    <w:rsid w:val="001A0CEE"/>
    <w:rsid w:val="001A2676"/>
    <w:rsid w:val="001A39DD"/>
    <w:rsid w:val="001B04F9"/>
    <w:rsid w:val="001B13B7"/>
    <w:rsid w:val="001B22FC"/>
    <w:rsid w:val="001B232D"/>
    <w:rsid w:val="001B3965"/>
    <w:rsid w:val="001B3D6F"/>
    <w:rsid w:val="001B4814"/>
    <w:rsid w:val="001B51AA"/>
    <w:rsid w:val="001B5428"/>
    <w:rsid w:val="001B5526"/>
    <w:rsid w:val="001B57F8"/>
    <w:rsid w:val="001B5E7F"/>
    <w:rsid w:val="001B7323"/>
    <w:rsid w:val="001C0204"/>
    <w:rsid w:val="001C0797"/>
    <w:rsid w:val="001C13AC"/>
    <w:rsid w:val="001C192D"/>
    <w:rsid w:val="001C2856"/>
    <w:rsid w:val="001C4846"/>
    <w:rsid w:val="001C55EB"/>
    <w:rsid w:val="001C5EA5"/>
    <w:rsid w:val="001D03B9"/>
    <w:rsid w:val="001D1410"/>
    <w:rsid w:val="001D1DED"/>
    <w:rsid w:val="001D29F9"/>
    <w:rsid w:val="001D3392"/>
    <w:rsid w:val="001D3672"/>
    <w:rsid w:val="001D5C5B"/>
    <w:rsid w:val="001D63AB"/>
    <w:rsid w:val="001D648B"/>
    <w:rsid w:val="001D6D7E"/>
    <w:rsid w:val="001D7CFB"/>
    <w:rsid w:val="001D7F69"/>
    <w:rsid w:val="001E0DE4"/>
    <w:rsid w:val="001E2B03"/>
    <w:rsid w:val="001F09A5"/>
    <w:rsid w:val="001F22D2"/>
    <w:rsid w:val="001F2683"/>
    <w:rsid w:val="001F2E81"/>
    <w:rsid w:val="001F2F0E"/>
    <w:rsid w:val="001F5BBE"/>
    <w:rsid w:val="001F6D1A"/>
    <w:rsid w:val="002009F5"/>
    <w:rsid w:val="00200FFF"/>
    <w:rsid w:val="0020216E"/>
    <w:rsid w:val="0020384C"/>
    <w:rsid w:val="002046BB"/>
    <w:rsid w:val="00206709"/>
    <w:rsid w:val="00207BE5"/>
    <w:rsid w:val="00210A10"/>
    <w:rsid w:val="00211A0B"/>
    <w:rsid w:val="002128D5"/>
    <w:rsid w:val="00212A38"/>
    <w:rsid w:val="002131D4"/>
    <w:rsid w:val="00214CCC"/>
    <w:rsid w:val="00222ACF"/>
    <w:rsid w:val="002239BA"/>
    <w:rsid w:val="002243B6"/>
    <w:rsid w:val="00225384"/>
    <w:rsid w:val="00226EB3"/>
    <w:rsid w:val="0022735B"/>
    <w:rsid w:val="00227601"/>
    <w:rsid w:val="00230475"/>
    <w:rsid w:val="00230F33"/>
    <w:rsid w:val="0023126F"/>
    <w:rsid w:val="0023186E"/>
    <w:rsid w:val="00232117"/>
    <w:rsid w:val="00232AD2"/>
    <w:rsid w:val="002337DC"/>
    <w:rsid w:val="0023434D"/>
    <w:rsid w:val="0023557E"/>
    <w:rsid w:val="00235969"/>
    <w:rsid w:val="0023627D"/>
    <w:rsid w:val="002362EC"/>
    <w:rsid w:val="00236456"/>
    <w:rsid w:val="00236E68"/>
    <w:rsid w:val="00237D10"/>
    <w:rsid w:val="002414B5"/>
    <w:rsid w:val="0024185D"/>
    <w:rsid w:val="00242A7F"/>
    <w:rsid w:val="00243157"/>
    <w:rsid w:val="002431FE"/>
    <w:rsid w:val="0024356C"/>
    <w:rsid w:val="002446B0"/>
    <w:rsid w:val="00245350"/>
    <w:rsid w:val="00245617"/>
    <w:rsid w:val="00245E70"/>
    <w:rsid w:val="00245EEB"/>
    <w:rsid w:val="00245F7B"/>
    <w:rsid w:val="00246005"/>
    <w:rsid w:val="00246BE6"/>
    <w:rsid w:val="00246D76"/>
    <w:rsid w:val="00252699"/>
    <w:rsid w:val="002542E3"/>
    <w:rsid w:val="00257B53"/>
    <w:rsid w:val="00260444"/>
    <w:rsid w:val="00261843"/>
    <w:rsid w:val="002628C1"/>
    <w:rsid w:val="00264605"/>
    <w:rsid w:val="00264CFB"/>
    <w:rsid w:val="0026571F"/>
    <w:rsid w:val="002670A7"/>
    <w:rsid w:val="00267158"/>
    <w:rsid w:val="002718F1"/>
    <w:rsid w:val="00272912"/>
    <w:rsid w:val="002740D2"/>
    <w:rsid w:val="00275B6B"/>
    <w:rsid w:val="00277CC9"/>
    <w:rsid w:val="002806C3"/>
    <w:rsid w:val="00280C33"/>
    <w:rsid w:val="00280C62"/>
    <w:rsid w:val="00280CC2"/>
    <w:rsid w:val="00281F4A"/>
    <w:rsid w:val="00281F98"/>
    <w:rsid w:val="00284CB7"/>
    <w:rsid w:val="00287D8B"/>
    <w:rsid w:val="00287DBE"/>
    <w:rsid w:val="00292179"/>
    <w:rsid w:val="0029295F"/>
    <w:rsid w:val="0029591A"/>
    <w:rsid w:val="0029694C"/>
    <w:rsid w:val="00297ACC"/>
    <w:rsid w:val="002A018C"/>
    <w:rsid w:val="002A11B7"/>
    <w:rsid w:val="002A14D5"/>
    <w:rsid w:val="002A332F"/>
    <w:rsid w:val="002A5F3B"/>
    <w:rsid w:val="002B18B4"/>
    <w:rsid w:val="002B1DB6"/>
    <w:rsid w:val="002B2393"/>
    <w:rsid w:val="002B3D57"/>
    <w:rsid w:val="002B4C8C"/>
    <w:rsid w:val="002B4E46"/>
    <w:rsid w:val="002B5048"/>
    <w:rsid w:val="002B5841"/>
    <w:rsid w:val="002B6691"/>
    <w:rsid w:val="002C6870"/>
    <w:rsid w:val="002C7CFB"/>
    <w:rsid w:val="002D0D8F"/>
    <w:rsid w:val="002D2519"/>
    <w:rsid w:val="002D2D00"/>
    <w:rsid w:val="002D4910"/>
    <w:rsid w:val="002D4C8B"/>
    <w:rsid w:val="002D4E1B"/>
    <w:rsid w:val="002D5C99"/>
    <w:rsid w:val="002E0D74"/>
    <w:rsid w:val="002E2976"/>
    <w:rsid w:val="002E2C6C"/>
    <w:rsid w:val="002E2E90"/>
    <w:rsid w:val="002E3DBD"/>
    <w:rsid w:val="002E48BE"/>
    <w:rsid w:val="002E63EB"/>
    <w:rsid w:val="002E64E3"/>
    <w:rsid w:val="002E75CF"/>
    <w:rsid w:val="002F17CE"/>
    <w:rsid w:val="002F3361"/>
    <w:rsid w:val="002F3ECD"/>
    <w:rsid w:val="002F4A7C"/>
    <w:rsid w:val="002F6024"/>
    <w:rsid w:val="002F6A4A"/>
    <w:rsid w:val="002F71B8"/>
    <w:rsid w:val="002F7C9C"/>
    <w:rsid w:val="003004D7"/>
    <w:rsid w:val="00301DAB"/>
    <w:rsid w:val="00302A30"/>
    <w:rsid w:val="00303FD5"/>
    <w:rsid w:val="00304EB8"/>
    <w:rsid w:val="003054C4"/>
    <w:rsid w:val="00305814"/>
    <w:rsid w:val="00305824"/>
    <w:rsid w:val="00307EAA"/>
    <w:rsid w:val="00310753"/>
    <w:rsid w:val="0031354A"/>
    <w:rsid w:val="00315519"/>
    <w:rsid w:val="003164AA"/>
    <w:rsid w:val="00317DD3"/>
    <w:rsid w:val="0032003D"/>
    <w:rsid w:val="003206BB"/>
    <w:rsid w:val="003216C4"/>
    <w:rsid w:val="0032177E"/>
    <w:rsid w:val="003226FF"/>
    <w:rsid w:val="003228F8"/>
    <w:rsid w:val="00322B35"/>
    <w:rsid w:val="00322B98"/>
    <w:rsid w:val="003238E9"/>
    <w:rsid w:val="00327406"/>
    <w:rsid w:val="00330969"/>
    <w:rsid w:val="003312CD"/>
    <w:rsid w:val="00334D81"/>
    <w:rsid w:val="00335046"/>
    <w:rsid w:val="00335850"/>
    <w:rsid w:val="0034712D"/>
    <w:rsid w:val="00347ECA"/>
    <w:rsid w:val="00350886"/>
    <w:rsid w:val="003539B6"/>
    <w:rsid w:val="003548B0"/>
    <w:rsid w:val="0035735F"/>
    <w:rsid w:val="003611AF"/>
    <w:rsid w:val="00361B30"/>
    <w:rsid w:val="00361CD5"/>
    <w:rsid w:val="00362D14"/>
    <w:rsid w:val="00365805"/>
    <w:rsid w:val="00366AB7"/>
    <w:rsid w:val="00366BEF"/>
    <w:rsid w:val="00366DBE"/>
    <w:rsid w:val="00367F7E"/>
    <w:rsid w:val="00367F80"/>
    <w:rsid w:val="0037096A"/>
    <w:rsid w:val="003718FC"/>
    <w:rsid w:val="00372BF6"/>
    <w:rsid w:val="0037435A"/>
    <w:rsid w:val="00374960"/>
    <w:rsid w:val="00376055"/>
    <w:rsid w:val="00377EE5"/>
    <w:rsid w:val="00380597"/>
    <w:rsid w:val="0038066F"/>
    <w:rsid w:val="00387B0E"/>
    <w:rsid w:val="0039024D"/>
    <w:rsid w:val="003943CB"/>
    <w:rsid w:val="00395253"/>
    <w:rsid w:val="00395833"/>
    <w:rsid w:val="0039696B"/>
    <w:rsid w:val="0039739C"/>
    <w:rsid w:val="0039770C"/>
    <w:rsid w:val="00397E4B"/>
    <w:rsid w:val="003A2FAA"/>
    <w:rsid w:val="003A33ED"/>
    <w:rsid w:val="003A46E4"/>
    <w:rsid w:val="003A5C6C"/>
    <w:rsid w:val="003A6381"/>
    <w:rsid w:val="003A7796"/>
    <w:rsid w:val="003B06D5"/>
    <w:rsid w:val="003B0C7C"/>
    <w:rsid w:val="003B1121"/>
    <w:rsid w:val="003B1500"/>
    <w:rsid w:val="003B32AA"/>
    <w:rsid w:val="003B4DFB"/>
    <w:rsid w:val="003B586C"/>
    <w:rsid w:val="003B5CFB"/>
    <w:rsid w:val="003C3E58"/>
    <w:rsid w:val="003C431C"/>
    <w:rsid w:val="003C4A42"/>
    <w:rsid w:val="003C519C"/>
    <w:rsid w:val="003C69B0"/>
    <w:rsid w:val="003C6C62"/>
    <w:rsid w:val="003D003A"/>
    <w:rsid w:val="003D0614"/>
    <w:rsid w:val="003D0F04"/>
    <w:rsid w:val="003D1508"/>
    <w:rsid w:val="003D4A49"/>
    <w:rsid w:val="003D4D95"/>
    <w:rsid w:val="003D62AD"/>
    <w:rsid w:val="003E0521"/>
    <w:rsid w:val="003E085E"/>
    <w:rsid w:val="003E0879"/>
    <w:rsid w:val="003E0CF4"/>
    <w:rsid w:val="003E248B"/>
    <w:rsid w:val="003E24E7"/>
    <w:rsid w:val="003E2774"/>
    <w:rsid w:val="003E3207"/>
    <w:rsid w:val="003E422B"/>
    <w:rsid w:val="003F0206"/>
    <w:rsid w:val="003F10DD"/>
    <w:rsid w:val="003F373C"/>
    <w:rsid w:val="003F3F2F"/>
    <w:rsid w:val="003F425B"/>
    <w:rsid w:val="003F4935"/>
    <w:rsid w:val="003F5404"/>
    <w:rsid w:val="003F56EA"/>
    <w:rsid w:val="003F7948"/>
    <w:rsid w:val="003F7CD7"/>
    <w:rsid w:val="0040086B"/>
    <w:rsid w:val="004016A7"/>
    <w:rsid w:val="00402C59"/>
    <w:rsid w:val="004035C4"/>
    <w:rsid w:val="004041B6"/>
    <w:rsid w:val="0040420B"/>
    <w:rsid w:val="0040642F"/>
    <w:rsid w:val="00406734"/>
    <w:rsid w:val="00406FBA"/>
    <w:rsid w:val="00410EF8"/>
    <w:rsid w:val="00411DAC"/>
    <w:rsid w:val="00413D2F"/>
    <w:rsid w:val="00414534"/>
    <w:rsid w:val="004149C8"/>
    <w:rsid w:val="00414BC6"/>
    <w:rsid w:val="00414D3D"/>
    <w:rsid w:val="00414F4C"/>
    <w:rsid w:val="00415D50"/>
    <w:rsid w:val="0041648A"/>
    <w:rsid w:val="00417322"/>
    <w:rsid w:val="00417435"/>
    <w:rsid w:val="00417850"/>
    <w:rsid w:val="00421956"/>
    <w:rsid w:val="00421F64"/>
    <w:rsid w:val="0042210C"/>
    <w:rsid w:val="004265A9"/>
    <w:rsid w:val="00430164"/>
    <w:rsid w:val="0043095B"/>
    <w:rsid w:val="00430D55"/>
    <w:rsid w:val="00431EA6"/>
    <w:rsid w:val="00432172"/>
    <w:rsid w:val="0043256C"/>
    <w:rsid w:val="004344D7"/>
    <w:rsid w:val="00435BDD"/>
    <w:rsid w:val="004362B8"/>
    <w:rsid w:val="00436E6A"/>
    <w:rsid w:val="004377A4"/>
    <w:rsid w:val="004379F8"/>
    <w:rsid w:val="00441235"/>
    <w:rsid w:val="00441243"/>
    <w:rsid w:val="00441712"/>
    <w:rsid w:val="00441B35"/>
    <w:rsid w:val="0044215F"/>
    <w:rsid w:val="0044261A"/>
    <w:rsid w:val="00442DEB"/>
    <w:rsid w:val="0044345F"/>
    <w:rsid w:val="00443A33"/>
    <w:rsid w:val="00444B6F"/>
    <w:rsid w:val="00445073"/>
    <w:rsid w:val="00446F13"/>
    <w:rsid w:val="004479D6"/>
    <w:rsid w:val="00447F1E"/>
    <w:rsid w:val="0045014C"/>
    <w:rsid w:val="004508C6"/>
    <w:rsid w:val="0045099B"/>
    <w:rsid w:val="0045108D"/>
    <w:rsid w:val="00454703"/>
    <w:rsid w:val="00454EDD"/>
    <w:rsid w:val="0045564D"/>
    <w:rsid w:val="00455B05"/>
    <w:rsid w:val="00456A04"/>
    <w:rsid w:val="00456EEE"/>
    <w:rsid w:val="00457106"/>
    <w:rsid w:val="00457ACB"/>
    <w:rsid w:val="00457B94"/>
    <w:rsid w:val="0046499F"/>
    <w:rsid w:val="00465910"/>
    <w:rsid w:val="00471651"/>
    <w:rsid w:val="00472D53"/>
    <w:rsid w:val="004769A0"/>
    <w:rsid w:val="0048036F"/>
    <w:rsid w:val="00482288"/>
    <w:rsid w:val="00483440"/>
    <w:rsid w:val="004844ED"/>
    <w:rsid w:val="004847C4"/>
    <w:rsid w:val="004854BB"/>
    <w:rsid w:val="00487330"/>
    <w:rsid w:val="00487381"/>
    <w:rsid w:val="004873F0"/>
    <w:rsid w:val="004902A6"/>
    <w:rsid w:val="00490C98"/>
    <w:rsid w:val="00490D8E"/>
    <w:rsid w:val="00490F72"/>
    <w:rsid w:val="00492529"/>
    <w:rsid w:val="0049365B"/>
    <w:rsid w:val="004940B9"/>
    <w:rsid w:val="00494835"/>
    <w:rsid w:val="004963B9"/>
    <w:rsid w:val="00497295"/>
    <w:rsid w:val="00497DD5"/>
    <w:rsid w:val="004A0894"/>
    <w:rsid w:val="004A205A"/>
    <w:rsid w:val="004A422A"/>
    <w:rsid w:val="004A4857"/>
    <w:rsid w:val="004A72EB"/>
    <w:rsid w:val="004B07FC"/>
    <w:rsid w:val="004B16E1"/>
    <w:rsid w:val="004B2052"/>
    <w:rsid w:val="004B2213"/>
    <w:rsid w:val="004B228E"/>
    <w:rsid w:val="004B6C90"/>
    <w:rsid w:val="004B6F55"/>
    <w:rsid w:val="004B7F64"/>
    <w:rsid w:val="004C2386"/>
    <w:rsid w:val="004C3503"/>
    <w:rsid w:val="004C41AB"/>
    <w:rsid w:val="004C4254"/>
    <w:rsid w:val="004C4577"/>
    <w:rsid w:val="004C4B81"/>
    <w:rsid w:val="004C5E5D"/>
    <w:rsid w:val="004D0155"/>
    <w:rsid w:val="004D0B62"/>
    <w:rsid w:val="004D39D4"/>
    <w:rsid w:val="004D3B2C"/>
    <w:rsid w:val="004D4013"/>
    <w:rsid w:val="004D440E"/>
    <w:rsid w:val="004D4F08"/>
    <w:rsid w:val="004D5C68"/>
    <w:rsid w:val="004D6C97"/>
    <w:rsid w:val="004D6D41"/>
    <w:rsid w:val="004E2A60"/>
    <w:rsid w:val="004E35BD"/>
    <w:rsid w:val="004E3727"/>
    <w:rsid w:val="004E3A5A"/>
    <w:rsid w:val="004E3AEC"/>
    <w:rsid w:val="004E6888"/>
    <w:rsid w:val="004E6890"/>
    <w:rsid w:val="004F0391"/>
    <w:rsid w:val="004F0709"/>
    <w:rsid w:val="004F1A54"/>
    <w:rsid w:val="004F2173"/>
    <w:rsid w:val="004F62ED"/>
    <w:rsid w:val="004F6EDA"/>
    <w:rsid w:val="00501FE0"/>
    <w:rsid w:val="00502DBD"/>
    <w:rsid w:val="00503086"/>
    <w:rsid w:val="0050341B"/>
    <w:rsid w:val="00503494"/>
    <w:rsid w:val="00504782"/>
    <w:rsid w:val="005047BF"/>
    <w:rsid w:val="00511311"/>
    <w:rsid w:val="00511900"/>
    <w:rsid w:val="005120B7"/>
    <w:rsid w:val="00513AEF"/>
    <w:rsid w:val="005152E4"/>
    <w:rsid w:val="00515A3D"/>
    <w:rsid w:val="00516293"/>
    <w:rsid w:val="0052240B"/>
    <w:rsid w:val="00522E23"/>
    <w:rsid w:val="00523174"/>
    <w:rsid w:val="00523A05"/>
    <w:rsid w:val="00523BAB"/>
    <w:rsid w:val="00524E56"/>
    <w:rsid w:val="00526442"/>
    <w:rsid w:val="00530C39"/>
    <w:rsid w:val="0053131C"/>
    <w:rsid w:val="0053271E"/>
    <w:rsid w:val="00534339"/>
    <w:rsid w:val="0053447D"/>
    <w:rsid w:val="005349BD"/>
    <w:rsid w:val="00534CCD"/>
    <w:rsid w:val="0053567A"/>
    <w:rsid w:val="00535E98"/>
    <w:rsid w:val="00536FCC"/>
    <w:rsid w:val="00537758"/>
    <w:rsid w:val="00537C9D"/>
    <w:rsid w:val="00540BFB"/>
    <w:rsid w:val="005427E0"/>
    <w:rsid w:val="005434C9"/>
    <w:rsid w:val="00543BE7"/>
    <w:rsid w:val="005448BB"/>
    <w:rsid w:val="005455AD"/>
    <w:rsid w:val="00546F8D"/>
    <w:rsid w:val="005503ED"/>
    <w:rsid w:val="00550F19"/>
    <w:rsid w:val="00552535"/>
    <w:rsid w:val="00552C3A"/>
    <w:rsid w:val="005531A8"/>
    <w:rsid w:val="005543DB"/>
    <w:rsid w:val="005546A5"/>
    <w:rsid w:val="00554B4B"/>
    <w:rsid w:val="00556C9D"/>
    <w:rsid w:val="00556E3D"/>
    <w:rsid w:val="005614C2"/>
    <w:rsid w:val="00561AD7"/>
    <w:rsid w:val="00562E02"/>
    <w:rsid w:val="0056391B"/>
    <w:rsid w:val="0056393A"/>
    <w:rsid w:val="00563B9A"/>
    <w:rsid w:val="0056422B"/>
    <w:rsid w:val="00564F5B"/>
    <w:rsid w:val="0056604F"/>
    <w:rsid w:val="00566343"/>
    <w:rsid w:val="00567C1D"/>
    <w:rsid w:val="00570B5F"/>
    <w:rsid w:val="00570F39"/>
    <w:rsid w:val="005719A1"/>
    <w:rsid w:val="00571D56"/>
    <w:rsid w:val="0057251E"/>
    <w:rsid w:val="00572CE8"/>
    <w:rsid w:val="005738A4"/>
    <w:rsid w:val="00573EB6"/>
    <w:rsid w:val="00576137"/>
    <w:rsid w:val="005766AA"/>
    <w:rsid w:val="00577591"/>
    <w:rsid w:val="00582A3A"/>
    <w:rsid w:val="0058419A"/>
    <w:rsid w:val="00584309"/>
    <w:rsid w:val="00584A9E"/>
    <w:rsid w:val="005860B9"/>
    <w:rsid w:val="0058616F"/>
    <w:rsid w:val="005864CF"/>
    <w:rsid w:val="00587455"/>
    <w:rsid w:val="005902A0"/>
    <w:rsid w:val="00591025"/>
    <w:rsid w:val="00591446"/>
    <w:rsid w:val="005927DE"/>
    <w:rsid w:val="00594E25"/>
    <w:rsid w:val="00594E60"/>
    <w:rsid w:val="00597AFC"/>
    <w:rsid w:val="005A058A"/>
    <w:rsid w:val="005A07D4"/>
    <w:rsid w:val="005A1076"/>
    <w:rsid w:val="005A11F3"/>
    <w:rsid w:val="005A2654"/>
    <w:rsid w:val="005A2E57"/>
    <w:rsid w:val="005A41B8"/>
    <w:rsid w:val="005A75B4"/>
    <w:rsid w:val="005A7712"/>
    <w:rsid w:val="005A77C4"/>
    <w:rsid w:val="005A7F27"/>
    <w:rsid w:val="005B23B6"/>
    <w:rsid w:val="005B411F"/>
    <w:rsid w:val="005B4E0B"/>
    <w:rsid w:val="005B6A08"/>
    <w:rsid w:val="005C110A"/>
    <w:rsid w:val="005C18E7"/>
    <w:rsid w:val="005C2281"/>
    <w:rsid w:val="005C2D41"/>
    <w:rsid w:val="005C54D6"/>
    <w:rsid w:val="005C5648"/>
    <w:rsid w:val="005C5B59"/>
    <w:rsid w:val="005C678B"/>
    <w:rsid w:val="005C6A63"/>
    <w:rsid w:val="005C7E8C"/>
    <w:rsid w:val="005D0320"/>
    <w:rsid w:val="005D164D"/>
    <w:rsid w:val="005D1B83"/>
    <w:rsid w:val="005D1E13"/>
    <w:rsid w:val="005D2B42"/>
    <w:rsid w:val="005D357A"/>
    <w:rsid w:val="005D46E3"/>
    <w:rsid w:val="005D479B"/>
    <w:rsid w:val="005D5E70"/>
    <w:rsid w:val="005D6206"/>
    <w:rsid w:val="005D701D"/>
    <w:rsid w:val="005E14A7"/>
    <w:rsid w:val="005E18D1"/>
    <w:rsid w:val="005E2232"/>
    <w:rsid w:val="005E2996"/>
    <w:rsid w:val="005E3109"/>
    <w:rsid w:val="005E534C"/>
    <w:rsid w:val="005E5CEC"/>
    <w:rsid w:val="005E6F8D"/>
    <w:rsid w:val="005F0393"/>
    <w:rsid w:val="005F07DD"/>
    <w:rsid w:val="005F087A"/>
    <w:rsid w:val="005F08C0"/>
    <w:rsid w:val="005F0B58"/>
    <w:rsid w:val="005F125D"/>
    <w:rsid w:val="005F21B9"/>
    <w:rsid w:val="005F21BD"/>
    <w:rsid w:val="005F39A8"/>
    <w:rsid w:val="005F4755"/>
    <w:rsid w:val="005F50B4"/>
    <w:rsid w:val="005F50DD"/>
    <w:rsid w:val="005F72A9"/>
    <w:rsid w:val="005F757B"/>
    <w:rsid w:val="005F7CC9"/>
    <w:rsid w:val="005F7CF1"/>
    <w:rsid w:val="00602693"/>
    <w:rsid w:val="006029E2"/>
    <w:rsid w:val="006033A3"/>
    <w:rsid w:val="006042B6"/>
    <w:rsid w:val="00605A18"/>
    <w:rsid w:val="00607131"/>
    <w:rsid w:val="00607352"/>
    <w:rsid w:val="006074EC"/>
    <w:rsid w:val="00612052"/>
    <w:rsid w:val="00613176"/>
    <w:rsid w:val="0061329A"/>
    <w:rsid w:val="006141ED"/>
    <w:rsid w:val="0061424B"/>
    <w:rsid w:val="00615AD7"/>
    <w:rsid w:val="00615AE7"/>
    <w:rsid w:val="00615FCB"/>
    <w:rsid w:val="00617880"/>
    <w:rsid w:val="00623D45"/>
    <w:rsid w:val="00623DE5"/>
    <w:rsid w:val="006266F2"/>
    <w:rsid w:val="00627CFF"/>
    <w:rsid w:val="00627EC9"/>
    <w:rsid w:val="0063015E"/>
    <w:rsid w:val="00630962"/>
    <w:rsid w:val="006318D8"/>
    <w:rsid w:val="00633939"/>
    <w:rsid w:val="00634019"/>
    <w:rsid w:val="006340FB"/>
    <w:rsid w:val="00634BEC"/>
    <w:rsid w:val="00635963"/>
    <w:rsid w:val="0063625D"/>
    <w:rsid w:val="006368CC"/>
    <w:rsid w:val="00636949"/>
    <w:rsid w:val="00637A87"/>
    <w:rsid w:val="00637B8D"/>
    <w:rsid w:val="00640AC2"/>
    <w:rsid w:val="00641284"/>
    <w:rsid w:val="00642B96"/>
    <w:rsid w:val="00645EEB"/>
    <w:rsid w:val="00647E6B"/>
    <w:rsid w:val="00652519"/>
    <w:rsid w:val="0065505C"/>
    <w:rsid w:val="006600A8"/>
    <w:rsid w:val="006615CD"/>
    <w:rsid w:val="0066195A"/>
    <w:rsid w:val="00661D7A"/>
    <w:rsid w:val="00661F3B"/>
    <w:rsid w:val="00661FAF"/>
    <w:rsid w:val="00662037"/>
    <w:rsid w:val="006643F1"/>
    <w:rsid w:val="00664A20"/>
    <w:rsid w:val="006657A8"/>
    <w:rsid w:val="006661A4"/>
    <w:rsid w:val="006670E9"/>
    <w:rsid w:val="006677E5"/>
    <w:rsid w:val="00671CF5"/>
    <w:rsid w:val="00671CF9"/>
    <w:rsid w:val="00672F9D"/>
    <w:rsid w:val="00673EFD"/>
    <w:rsid w:val="0067488D"/>
    <w:rsid w:val="0067617E"/>
    <w:rsid w:val="00683B5C"/>
    <w:rsid w:val="00684CE3"/>
    <w:rsid w:val="00684E18"/>
    <w:rsid w:val="00686E14"/>
    <w:rsid w:val="006874E3"/>
    <w:rsid w:val="00690F72"/>
    <w:rsid w:val="006922AD"/>
    <w:rsid w:val="00692327"/>
    <w:rsid w:val="006931F4"/>
    <w:rsid w:val="006934A0"/>
    <w:rsid w:val="006948F8"/>
    <w:rsid w:val="00694F0D"/>
    <w:rsid w:val="00695F09"/>
    <w:rsid w:val="00696329"/>
    <w:rsid w:val="006963F8"/>
    <w:rsid w:val="006968AC"/>
    <w:rsid w:val="006A104F"/>
    <w:rsid w:val="006A135D"/>
    <w:rsid w:val="006A2216"/>
    <w:rsid w:val="006A321E"/>
    <w:rsid w:val="006A35BE"/>
    <w:rsid w:val="006A3DDE"/>
    <w:rsid w:val="006A69D5"/>
    <w:rsid w:val="006A7B75"/>
    <w:rsid w:val="006A7D5B"/>
    <w:rsid w:val="006B0CD8"/>
    <w:rsid w:val="006B14C5"/>
    <w:rsid w:val="006B2704"/>
    <w:rsid w:val="006B3999"/>
    <w:rsid w:val="006B3E77"/>
    <w:rsid w:val="006B3ED9"/>
    <w:rsid w:val="006B55A7"/>
    <w:rsid w:val="006B666D"/>
    <w:rsid w:val="006B6677"/>
    <w:rsid w:val="006C274E"/>
    <w:rsid w:val="006C2C8E"/>
    <w:rsid w:val="006C351A"/>
    <w:rsid w:val="006C3D78"/>
    <w:rsid w:val="006C3ED9"/>
    <w:rsid w:val="006C5528"/>
    <w:rsid w:val="006C5E22"/>
    <w:rsid w:val="006C6EA0"/>
    <w:rsid w:val="006D006C"/>
    <w:rsid w:val="006D19C2"/>
    <w:rsid w:val="006D1CC1"/>
    <w:rsid w:val="006D33C4"/>
    <w:rsid w:val="006D3530"/>
    <w:rsid w:val="006D43D4"/>
    <w:rsid w:val="006D4A72"/>
    <w:rsid w:val="006D5E6A"/>
    <w:rsid w:val="006D7A4C"/>
    <w:rsid w:val="006E257C"/>
    <w:rsid w:val="006E277F"/>
    <w:rsid w:val="006E3095"/>
    <w:rsid w:val="006E3D3D"/>
    <w:rsid w:val="006E3F37"/>
    <w:rsid w:val="006E68BF"/>
    <w:rsid w:val="006E6DB4"/>
    <w:rsid w:val="006F0CCF"/>
    <w:rsid w:val="006F189F"/>
    <w:rsid w:val="006F228C"/>
    <w:rsid w:val="006F25F8"/>
    <w:rsid w:val="006F36CE"/>
    <w:rsid w:val="006F4B9C"/>
    <w:rsid w:val="006F4BC5"/>
    <w:rsid w:val="006F4F43"/>
    <w:rsid w:val="006F7FE4"/>
    <w:rsid w:val="00703389"/>
    <w:rsid w:val="00704D6A"/>
    <w:rsid w:val="00705DB0"/>
    <w:rsid w:val="00705E20"/>
    <w:rsid w:val="00707364"/>
    <w:rsid w:val="007073F3"/>
    <w:rsid w:val="0071288F"/>
    <w:rsid w:val="00712D67"/>
    <w:rsid w:val="0071365E"/>
    <w:rsid w:val="00714A8C"/>
    <w:rsid w:val="00715E4D"/>
    <w:rsid w:val="007160E2"/>
    <w:rsid w:val="0071616F"/>
    <w:rsid w:val="00716BE6"/>
    <w:rsid w:val="00717D56"/>
    <w:rsid w:val="007208D0"/>
    <w:rsid w:val="00722799"/>
    <w:rsid w:val="007231BD"/>
    <w:rsid w:val="00723D65"/>
    <w:rsid w:val="00724B34"/>
    <w:rsid w:val="00726EFC"/>
    <w:rsid w:val="00730389"/>
    <w:rsid w:val="007315A1"/>
    <w:rsid w:val="00731D2D"/>
    <w:rsid w:val="00731E23"/>
    <w:rsid w:val="00732618"/>
    <w:rsid w:val="00733B28"/>
    <w:rsid w:val="00733EFF"/>
    <w:rsid w:val="00734C52"/>
    <w:rsid w:val="00734DCD"/>
    <w:rsid w:val="00735679"/>
    <w:rsid w:val="00735BE0"/>
    <w:rsid w:val="00735CDE"/>
    <w:rsid w:val="007423AC"/>
    <w:rsid w:val="00742863"/>
    <w:rsid w:val="0074296E"/>
    <w:rsid w:val="00742AF4"/>
    <w:rsid w:val="007439E8"/>
    <w:rsid w:val="00745589"/>
    <w:rsid w:val="0074593F"/>
    <w:rsid w:val="007468CC"/>
    <w:rsid w:val="007471B7"/>
    <w:rsid w:val="007513BD"/>
    <w:rsid w:val="00752958"/>
    <w:rsid w:val="00753574"/>
    <w:rsid w:val="00753D6F"/>
    <w:rsid w:val="00753EB7"/>
    <w:rsid w:val="007575BD"/>
    <w:rsid w:val="0076017D"/>
    <w:rsid w:val="00763A0E"/>
    <w:rsid w:val="00763FCF"/>
    <w:rsid w:val="00765DF8"/>
    <w:rsid w:val="00766E5C"/>
    <w:rsid w:val="00770088"/>
    <w:rsid w:val="00770649"/>
    <w:rsid w:val="0077112F"/>
    <w:rsid w:val="007712C5"/>
    <w:rsid w:val="00771381"/>
    <w:rsid w:val="00771B16"/>
    <w:rsid w:val="00771D82"/>
    <w:rsid w:val="00772FE1"/>
    <w:rsid w:val="0077484D"/>
    <w:rsid w:val="00776097"/>
    <w:rsid w:val="00776B65"/>
    <w:rsid w:val="00777378"/>
    <w:rsid w:val="00780AAB"/>
    <w:rsid w:val="00780D94"/>
    <w:rsid w:val="007811FF"/>
    <w:rsid w:val="00782448"/>
    <w:rsid w:val="0078244E"/>
    <w:rsid w:val="007841EE"/>
    <w:rsid w:val="00784A28"/>
    <w:rsid w:val="00784E0E"/>
    <w:rsid w:val="00785658"/>
    <w:rsid w:val="007863F3"/>
    <w:rsid w:val="00786F72"/>
    <w:rsid w:val="0079058F"/>
    <w:rsid w:val="00791D9F"/>
    <w:rsid w:val="00792FA1"/>
    <w:rsid w:val="00793C3F"/>
    <w:rsid w:val="0079446D"/>
    <w:rsid w:val="007968EC"/>
    <w:rsid w:val="007A2593"/>
    <w:rsid w:val="007A40E7"/>
    <w:rsid w:val="007A495E"/>
    <w:rsid w:val="007A5E07"/>
    <w:rsid w:val="007B012C"/>
    <w:rsid w:val="007B021D"/>
    <w:rsid w:val="007B20CA"/>
    <w:rsid w:val="007B4294"/>
    <w:rsid w:val="007B51D7"/>
    <w:rsid w:val="007B55E8"/>
    <w:rsid w:val="007B57AE"/>
    <w:rsid w:val="007B77D5"/>
    <w:rsid w:val="007C0C40"/>
    <w:rsid w:val="007C0ECF"/>
    <w:rsid w:val="007C32B4"/>
    <w:rsid w:val="007C4907"/>
    <w:rsid w:val="007C5B49"/>
    <w:rsid w:val="007C65CC"/>
    <w:rsid w:val="007C7144"/>
    <w:rsid w:val="007D0198"/>
    <w:rsid w:val="007D087B"/>
    <w:rsid w:val="007D11A4"/>
    <w:rsid w:val="007D2B3E"/>
    <w:rsid w:val="007D35EC"/>
    <w:rsid w:val="007D4E39"/>
    <w:rsid w:val="007D55D3"/>
    <w:rsid w:val="007D5DA5"/>
    <w:rsid w:val="007D6080"/>
    <w:rsid w:val="007D6E39"/>
    <w:rsid w:val="007D6F0E"/>
    <w:rsid w:val="007E07E6"/>
    <w:rsid w:val="007E103D"/>
    <w:rsid w:val="007E17D2"/>
    <w:rsid w:val="007E1847"/>
    <w:rsid w:val="007E26D6"/>
    <w:rsid w:val="007E2E83"/>
    <w:rsid w:val="007E2EFB"/>
    <w:rsid w:val="007E44E5"/>
    <w:rsid w:val="007E5235"/>
    <w:rsid w:val="007E66E7"/>
    <w:rsid w:val="007E6931"/>
    <w:rsid w:val="007E7D7B"/>
    <w:rsid w:val="007F119F"/>
    <w:rsid w:val="007F1EC0"/>
    <w:rsid w:val="007F421A"/>
    <w:rsid w:val="007F42DD"/>
    <w:rsid w:val="007F5E33"/>
    <w:rsid w:val="007F6611"/>
    <w:rsid w:val="007F7005"/>
    <w:rsid w:val="007F717A"/>
    <w:rsid w:val="007F7708"/>
    <w:rsid w:val="007F7775"/>
    <w:rsid w:val="00801711"/>
    <w:rsid w:val="00801B45"/>
    <w:rsid w:val="00802686"/>
    <w:rsid w:val="00804947"/>
    <w:rsid w:val="00805CE0"/>
    <w:rsid w:val="00811E66"/>
    <w:rsid w:val="00812AE1"/>
    <w:rsid w:val="00813B3E"/>
    <w:rsid w:val="00814AA4"/>
    <w:rsid w:val="0081616D"/>
    <w:rsid w:val="008163FD"/>
    <w:rsid w:val="00816C89"/>
    <w:rsid w:val="00817709"/>
    <w:rsid w:val="00817E2D"/>
    <w:rsid w:val="00823716"/>
    <w:rsid w:val="00824151"/>
    <w:rsid w:val="008241F7"/>
    <w:rsid w:val="00824476"/>
    <w:rsid w:val="008254B2"/>
    <w:rsid w:val="008266C9"/>
    <w:rsid w:val="00826D0E"/>
    <w:rsid w:val="008270FD"/>
    <w:rsid w:val="008277F8"/>
    <w:rsid w:val="00830CA4"/>
    <w:rsid w:val="0083102F"/>
    <w:rsid w:val="00831940"/>
    <w:rsid w:val="00832200"/>
    <w:rsid w:val="008332CE"/>
    <w:rsid w:val="00833301"/>
    <w:rsid w:val="008339A8"/>
    <w:rsid w:val="00835090"/>
    <w:rsid w:val="0083529C"/>
    <w:rsid w:val="008352D2"/>
    <w:rsid w:val="00837236"/>
    <w:rsid w:val="008374AE"/>
    <w:rsid w:val="008375F9"/>
    <w:rsid w:val="00841419"/>
    <w:rsid w:val="008417EB"/>
    <w:rsid w:val="0084221F"/>
    <w:rsid w:val="00845412"/>
    <w:rsid w:val="0084557B"/>
    <w:rsid w:val="00846F27"/>
    <w:rsid w:val="0084734D"/>
    <w:rsid w:val="00850AFF"/>
    <w:rsid w:val="00850B2F"/>
    <w:rsid w:val="008523C6"/>
    <w:rsid w:val="00853898"/>
    <w:rsid w:val="00856AC7"/>
    <w:rsid w:val="00857A05"/>
    <w:rsid w:val="00857B0A"/>
    <w:rsid w:val="00857F07"/>
    <w:rsid w:val="0086268F"/>
    <w:rsid w:val="00862B24"/>
    <w:rsid w:val="00862E96"/>
    <w:rsid w:val="00863974"/>
    <w:rsid w:val="00863BE2"/>
    <w:rsid w:val="00864855"/>
    <w:rsid w:val="0086542A"/>
    <w:rsid w:val="008713BB"/>
    <w:rsid w:val="0087326E"/>
    <w:rsid w:val="0087429E"/>
    <w:rsid w:val="00874323"/>
    <w:rsid w:val="00874CA0"/>
    <w:rsid w:val="00874F22"/>
    <w:rsid w:val="008760C7"/>
    <w:rsid w:val="008763A1"/>
    <w:rsid w:val="00876933"/>
    <w:rsid w:val="008801FC"/>
    <w:rsid w:val="0088081B"/>
    <w:rsid w:val="00881722"/>
    <w:rsid w:val="00884288"/>
    <w:rsid w:val="00884739"/>
    <w:rsid w:val="008878C6"/>
    <w:rsid w:val="00887CE2"/>
    <w:rsid w:val="008910D5"/>
    <w:rsid w:val="008917B5"/>
    <w:rsid w:val="0089326A"/>
    <w:rsid w:val="00893661"/>
    <w:rsid w:val="00893716"/>
    <w:rsid w:val="00894EB6"/>
    <w:rsid w:val="008A04F9"/>
    <w:rsid w:val="008A0947"/>
    <w:rsid w:val="008A0AF9"/>
    <w:rsid w:val="008A2CF0"/>
    <w:rsid w:val="008A2EB2"/>
    <w:rsid w:val="008A43F9"/>
    <w:rsid w:val="008A4C21"/>
    <w:rsid w:val="008A526A"/>
    <w:rsid w:val="008A5A48"/>
    <w:rsid w:val="008A5B40"/>
    <w:rsid w:val="008A646E"/>
    <w:rsid w:val="008A6967"/>
    <w:rsid w:val="008A6F0C"/>
    <w:rsid w:val="008A75C1"/>
    <w:rsid w:val="008A7957"/>
    <w:rsid w:val="008B02BA"/>
    <w:rsid w:val="008B285F"/>
    <w:rsid w:val="008B299B"/>
    <w:rsid w:val="008B3A36"/>
    <w:rsid w:val="008B626F"/>
    <w:rsid w:val="008B6833"/>
    <w:rsid w:val="008B74ED"/>
    <w:rsid w:val="008C0159"/>
    <w:rsid w:val="008C0678"/>
    <w:rsid w:val="008C27E0"/>
    <w:rsid w:val="008C5920"/>
    <w:rsid w:val="008C6C07"/>
    <w:rsid w:val="008C7C5B"/>
    <w:rsid w:val="008D0B3A"/>
    <w:rsid w:val="008D1C55"/>
    <w:rsid w:val="008D24C7"/>
    <w:rsid w:val="008D2C6C"/>
    <w:rsid w:val="008D35B8"/>
    <w:rsid w:val="008D535B"/>
    <w:rsid w:val="008D5CD5"/>
    <w:rsid w:val="008D71E1"/>
    <w:rsid w:val="008E02C6"/>
    <w:rsid w:val="008E21DF"/>
    <w:rsid w:val="008E5184"/>
    <w:rsid w:val="008E6472"/>
    <w:rsid w:val="008E7BBE"/>
    <w:rsid w:val="008E7EA5"/>
    <w:rsid w:val="008F0C61"/>
    <w:rsid w:val="008F10E6"/>
    <w:rsid w:val="008F2BEE"/>
    <w:rsid w:val="008F2EEF"/>
    <w:rsid w:val="008F3FA6"/>
    <w:rsid w:val="008F415A"/>
    <w:rsid w:val="008F4C6D"/>
    <w:rsid w:val="008F54F7"/>
    <w:rsid w:val="008F5D76"/>
    <w:rsid w:val="008F61D7"/>
    <w:rsid w:val="008F7365"/>
    <w:rsid w:val="0090148C"/>
    <w:rsid w:val="009020A1"/>
    <w:rsid w:val="00902B29"/>
    <w:rsid w:val="0090343E"/>
    <w:rsid w:val="00903D22"/>
    <w:rsid w:val="0090422F"/>
    <w:rsid w:val="00904237"/>
    <w:rsid w:val="009053CF"/>
    <w:rsid w:val="009058D8"/>
    <w:rsid w:val="0090747C"/>
    <w:rsid w:val="009078E6"/>
    <w:rsid w:val="0091009B"/>
    <w:rsid w:val="0091077D"/>
    <w:rsid w:val="009107E6"/>
    <w:rsid w:val="00910FE8"/>
    <w:rsid w:val="009125BA"/>
    <w:rsid w:val="0091278C"/>
    <w:rsid w:val="00912A2E"/>
    <w:rsid w:val="0091439B"/>
    <w:rsid w:val="009147CA"/>
    <w:rsid w:val="009155C4"/>
    <w:rsid w:val="00916DB1"/>
    <w:rsid w:val="00917011"/>
    <w:rsid w:val="00917CFC"/>
    <w:rsid w:val="009200EA"/>
    <w:rsid w:val="00921103"/>
    <w:rsid w:val="0092132F"/>
    <w:rsid w:val="009218EC"/>
    <w:rsid w:val="00922E4F"/>
    <w:rsid w:val="009237D6"/>
    <w:rsid w:val="00923EEA"/>
    <w:rsid w:val="00924DC3"/>
    <w:rsid w:val="00926D71"/>
    <w:rsid w:val="009271E6"/>
    <w:rsid w:val="00927658"/>
    <w:rsid w:val="009278B2"/>
    <w:rsid w:val="00930AC8"/>
    <w:rsid w:val="00930D0F"/>
    <w:rsid w:val="00930DC8"/>
    <w:rsid w:val="00934353"/>
    <w:rsid w:val="00934AB3"/>
    <w:rsid w:val="00934AB6"/>
    <w:rsid w:val="00935AC9"/>
    <w:rsid w:val="00936305"/>
    <w:rsid w:val="00936680"/>
    <w:rsid w:val="009411CA"/>
    <w:rsid w:val="00941CEE"/>
    <w:rsid w:val="00942437"/>
    <w:rsid w:val="00945A7D"/>
    <w:rsid w:val="00946F63"/>
    <w:rsid w:val="009509E5"/>
    <w:rsid w:val="00950A09"/>
    <w:rsid w:val="00953342"/>
    <w:rsid w:val="00953D55"/>
    <w:rsid w:val="00954AEC"/>
    <w:rsid w:val="00954BFC"/>
    <w:rsid w:val="00955E03"/>
    <w:rsid w:val="00957E1B"/>
    <w:rsid w:val="009617BF"/>
    <w:rsid w:val="00961E1A"/>
    <w:rsid w:val="0096286D"/>
    <w:rsid w:val="0096310C"/>
    <w:rsid w:val="00963C0A"/>
    <w:rsid w:val="0096404C"/>
    <w:rsid w:val="009663F0"/>
    <w:rsid w:val="009679B0"/>
    <w:rsid w:val="00967B04"/>
    <w:rsid w:val="009715A8"/>
    <w:rsid w:val="00971C0F"/>
    <w:rsid w:val="00974042"/>
    <w:rsid w:val="0097457D"/>
    <w:rsid w:val="0097553C"/>
    <w:rsid w:val="00975DBA"/>
    <w:rsid w:val="00975F31"/>
    <w:rsid w:val="00982CD7"/>
    <w:rsid w:val="00983C83"/>
    <w:rsid w:val="0098431E"/>
    <w:rsid w:val="009844E8"/>
    <w:rsid w:val="00984636"/>
    <w:rsid w:val="00985545"/>
    <w:rsid w:val="00986C4C"/>
    <w:rsid w:val="00987259"/>
    <w:rsid w:val="00990B20"/>
    <w:rsid w:val="00990EDE"/>
    <w:rsid w:val="00991B3D"/>
    <w:rsid w:val="00992892"/>
    <w:rsid w:val="00993B2A"/>
    <w:rsid w:val="00993E80"/>
    <w:rsid w:val="009941A0"/>
    <w:rsid w:val="009942A8"/>
    <w:rsid w:val="0099456E"/>
    <w:rsid w:val="0099479D"/>
    <w:rsid w:val="009960E1"/>
    <w:rsid w:val="00996F3E"/>
    <w:rsid w:val="009A042E"/>
    <w:rsid w:val="009A0974"/>
    <w:rsid w:val="009A1C64"/>
    <w:rsid w:val="009A30FE"/>
    <w:rsid w:val="009A3234"/>
    <w:rsid w:val="009A3669"/>
    <w:rsid w:val="009A4AD3"/>
    <w:rsid w:val="009A5982"/>
    <w:rsid w:val="009A67EA"/>
    <w:rsid w:val="009A6B48"/>
    <w:rsid w:val="009B2004"/>
    <w:rsid w:val="009B2AC9"/>
    <w:rsid w:val="009B342A"/>
    <w:rsid w:val="009B529C"/>
    <w:rsid w:val="009B5615"/>
    <w:rsid w:val="009B5729"/>
    <w:rsid w:val="009B5970"/>
    <w:rsid w:val="009B7064"/>
    <w:rsid w:val="009C0794"/>
    <w:rsid w:val="009C1BE0"/>
    <w:rsid w:val="009C1FF5"/>
    <w:rsid w:val="009C303B"/>
    <w:rsid w:val="009C3CE6"/>
    <w:rsid w:val="009C43FA"/>
    <w:rsid w:val="009C4538"/>
    <w:rsid w:val="009C4F72"/>
    <w:rsid w:val="009C54BF"/>
    <w:rsid w:val="009C578C"/>
    <w:rsid w:val="009C729A"/>
    <w:rsid w:val="009D0151"/>
    <w:rsid w:val="009D260B"/>
    <w:rsid w:val="009D3DDE"/>
    <w:rsid w:val="009D4B95"/>
    <w:rsid w:val="009D6990"/>
    <w:rsid w:val="009D74E9"/>
    <w:rsid w:val="009E0C0A"/>
    <w:rsid w:val="009E1179"/>
    <w:rsid w:val="009E2A1F"/>
    <w:rsid w:val="009E3134"/>
    <w:rsid w:val="009E38CB"/>
    <w:rsid w:val="009E5DE5"/>
    <w:rsid w:val="009E6F9E"/>
    <w:rsid w:val="009F0D59"/>
    <w:rsid w:val="009F1D30"/>
    <w:rsid w:val="009F27DE"/>
    <w:rsid w:val="009F3577"/>
    <w:rsid w:val="009F3A64"/>
    <w:rsid w:val="009F3F28"/>
    <w:rsid w:val="009F43BD"/>
    <w:rsid w:val="009F6394"/>
    <w:rsid w:val="009F639A"/>
    <w:rsid w:val="009F70B0"/>
    <w:rsid w:val="009F7348"/>
    <w:rsid w:val="00A00396"/>
    <w:rsid w:val="00A0105F"/>
    <w:rsid w:val="00A0235D"/>
    <w:rsid w:val="00A024C8"/>
    <w:rsid w:val="00A031C3"/>
    <w:rsid w:val="00A0385B"/>
    <w:rsid w:val="00A04F27"/>
    <w:rsid w:val="00A0503C"/>
    <w:rsid w:val="00A060E0"/>
    <w:rsid w:val="00A068F4"/>
    <w:rsid w:val="00A069D3"/>
    <w:rsid w:val="00A0700B"/>
    <w:rsid w:val="00A07AF3"/>
    <w:rsid w:val="00A12CBE"/>
    <w:rsid w:val="00A15422"/>
    <w:rsid w:val="00A1585F"/>
    <w:rsid w:val="00A16655"/>
    <w:rsid w:val="00A16E11"/>
    <w:rsid w:val="00A21AF7"/>
    <w:rsid w:val="00A2212A"/>
    <w:rsid w:val="00A235F8"/>
    <w:rsid w:val="00A236FC"/>
    <w:rsid w:val="00A24649"/>
    <w:rsid w:val="00A246B4"/>
    <w:rsid w:val="00A26603"/>
    <w:rsid w:val="00A26913"/>
    <w:rsid w:val="00A31536"/>
    <w:rsid w:val="00A31DC7"/>
    <w:rsid w:val="00A32E37"/>
    <w:rsid w:val="00A3599E"/>
    <w:rsid w:val="00A37561"/>
    <w:rsid w:val="00A37D8E"/>
    <w:rsid w:val="00A401F6"/>
    <w:rsid w:val="00A40F13"/>
    <w:rsid w:val="00A41C45"/>
    <w:rsid w:val="00A4219D"/>
    <w:rsid w:val="00A42493"/>
    <w:rsid w:val="00A42DAA"/>
    <w:rsid w:val="00A42F4D"/>
    <w:rsid w:val="00A43183"/>
    <w:rsid w:val="00A43E0B"/>
    <w:rsid w:val="00A44383"/>
    <w:rsid w:val="00A444B5"/>
    <w:rsid w:val="00A4536B"/>
    <w:rsid w:val="00A468C4"/>
    <w:rsid w:val="00A472A0"/>
    <w:rsid w:val="00A478D8"/>
    <w:rsid w:val="00A47EB2"/>
    <w:rsid w:val="00A501FF"/>
    <w:rsid w:val="00A50FCA"/>
    <w:rsid w:val="00A5238D"/>
    <w:rsid w:val="00A53843"/>
    <w:rsid w:val="00A53B88"/>
    <w:rsid w:val="00A55568"/>
    <w:rsid w:val="00A55A5B"/>
    <w:rsid w:val="00A55E94"/>
    <w:rsid w:val="00A6167E"/>
    <w:rsid w:val="00A61F25"/>
    <w:rsid w:val="00A61F86"/>
    <w:rsid w:val="00A628BD"/>
    <w:rsid w:val="00A6428D"/>
    <w:rsid w:val="00A64503"/>
    <w:rsid w:val="00A66444"/>
    <w:rsid w:val="00A671BA"/>
    <w:rsid w:val="00A671ED"/>
    <w:rsid w:val="00A677AC"/>
    <w:rsid w:val="00A67A17"/>
    <w:rsid w:val="00A7006B"/>
    <w:rsid w:val="00A705BD"/>
    <w:rsid w:val="00A71024"/>
    <w:rsid w:val="00A71EFA"/>
    <w:rsid w:val="00A73615"/>
    <w:rsid w:val="00A73E38"/>
    <w:rsid w:val="00A7527B"/>
    <w:rsid w:val="00A76112"/>
    <w:rsid w:val="00A76828"/>
    <w:rsid w:val="00A771EA"/>
    <w:rsid w:val="00A80F92"/>
    <w:rsid w:val="00A82390"/>
    <w:rsid w:val="00A83319"/>
    <w:rsid w:val="00A835BA"/>
    <w:rsid w:val="00A84F2D"/>
    <w:rsid w:val="00A9122E"/>
    <w:rsid w:val="00A91A37"/>
    <w:rsid w:val="00A925F1"/>
    <w:rsid w:val="00A92AF3"/>
    <w:rsid w:val="00A92DAE"/>
    <w:rsid w:val="00A941F0"/>
    <w:rsid w:val="00A94B69"/>
    <w:rsid w:val="00A95114"/>
    <w:rsid w:val="00A95E18"/>
    <w:rsid w:val="00A96851"/>
    <w:rsid w:val="00A96E55"/>
    <w:rsid w:val="00A973CF"/>
    <w:rsid w:val="00A97852"/>
    <w:rsid w:val="00A978E7"/>
    <w:rsid w:val="00AA05EF"/>
    <w:rsid w:val="00AA4125"/>
    <w:rsid w:val="00AA6C13"/>
    <w:rsid w:val="00AA6F6A"/>
    <w:rsid w:val="00AA70E0"/>
    <w:rsid w:val="00AB00F5"/>
    <w:rsid w:val="00AB0351"/>
    <w:rsid w:val="00AB242A"/>
    <w:rsid w:val="00AB2C4B"/>
    <w:rsid w:val="00AB3B45"/>
    <w:rsid w:val="00AB4024"/>
    <w:rsid w:val="00AB4BA4"/>
    <w:rsid w:val="00AB56AC"/>
    <w:rsid w:val="00AB5E41"/>
    <w:rsid w:val="00AB6BE3"/>
    <w:rsid w:val="00AB7D55"/>
    <w:rsid w:val="00AC222E"/>
    <w:rsid w:val="00AC2FDF"/>
    <w:rsid w:val="00AC34DE"/>
    <w:rsid w:val="00AC56D8"/>
    <w:rsid w:val="00AC574A"/>
    <w:rsid w:val="00AC6A11"/>
    <w:rsid w:val="00AD1196"/>
    <w:rsid w:val="00AD34E4"/>
    <w:rsid w:val="00AD3FF2"/>
    <w:rsid w:val="00AD4ABF"/>
    <w:rsid w:val="00AD5060"/>
    <w:rsid w:val="00AD607A"/>
    <w:rsid w:val="00AD6219"/>
    <w:rsid w:val="00AD7362"/>
    <w:rsid w:val="00AE2436"/>
    <w:rsid w:val="00AE2DB7"/>
    <w:rsid w:val="00AE3836"/>
    <w:rsid w:val="00AE3E3E"/>
    <w:rsid w:val="00AE6F11"/>
    <w:rsid w:val="00AF137F"/>
    <w:rsid w:val="00AF23AC"/>
    <w:rsid w:val="00AF2B2C"/>
    <w:rsid w:val="00AF3651"/>
    <w:rsid w:val="00AF4399"/>
    <w:rsid w:val="00AF491F"/>
    <w:rsid w:val="00AF4BC7"/>
    <w:rsid w:val="00AF4EF8"/>
    <w:rsid w:val="00AF5F2B"/>
    <w:rsid w:val="00AF6313"/>
    <w:rsid w:val="00AF6942"/>
    <w:rsid w:val="00AF6F33"/>
    <w:rsid w:val="00AF6F9C"/>
    <w:rsid w:val="00B00F48"/>
    <w:rsid w:val="00B0137D"/>
    <w:rsid w:val="00B01610"/>
    <w:rsid w:val="00B01688"/>
    <w:rsid w:val="00B023D3"/>
    <w:rsid w:val="00B03948"/>
    <w:rsid w:val="00B04A28"/>
    <w:rsid w:val="00B07778"/>
    <w:rsid w:val="00B077FE"/>
    <w:rsid w:val="00B10856"/>
    <w:rsid w:val="00B10FEB"/>
    <w:rsid w:val="00B1133C"/>
    <w:rsid w:val="00B11E25"/>
    <w:rsid w:val="00B11E7E"/>
    <w:rsid w:val="00B13DEB"/>
    <w:rsid w:val="00B14E9A"/>
    <w:rsid w:val="00B16701"/>
    <w:rsid w:val="00B173A0"/>
    <w:rsid w:val="00B20615"/>
    <w:rsid w:val="00B20DE8"/>
    <w:rsid w:val="00B2170A"/>
    <w:rsid w:val="00B22356"/>
    <w:rsid w:val="00B264C9"/>
    <w:rsid w:val="00B2714C"/>
    <w:rsid w:val="00B27D78"/>
    <w:rsid w:val="00B3311B"/>
    <w:rsid w:val="00B33781"/>
    <w:rsid w:val="00B33C3A"/>
    <w:rsid w:val="00B33C48"/>
    <w:rsid w:val="00B34421"/>
    <w:rsid w:val="00B370FE"/>
    <w:rsid w:val="00B37577"/>
    <w:rsid w:val="00B4114D"/>
    <w:rsid w:val="00B41372"/>
    <w:rsid w:val="00B420FD"/>
    <w:rsid w:val="00B422B5"/>
    <w:rsid w:val="00B43C48"/>
    <w:rsid w:val="00B43CCD"/>
    <w:rsid w:val="00B44C7A"/>
    <w:rsid w:val="00B4557A"/>
    <w:rsid w:val="00B45D1C"/>
    <w:rsid w:val="00B47184"/>
    <w:rsid w:val="00B50E0C"/>
    <w:rsid w:val="00B520CC"/>
    <w:rsid w:val="00B531F3"/>
    <w:rsid w:val="00B542EC"/>
    <w:rsid w:val="00B56199"/>
    <w:rsid w:val="00B61F7C"/>
    <w:rsid w:val="00B657F6"/>
    <w:rsid w:val="00B659C3"/>
    <w:rsid w:val="00B666EA"/>
    <w:rsid w:val="00B6683F"/>
    <w:rsid w:val="00B669E7"/>
    <w:rsid w:val="00B66AE1"/>
    <w:rsid w:val="00B70F06"/>
    <w:rsid w:val="00B71258"/>
    <w:rsid w:val="00B71500"/>
    <w:rsid w:val="00B71CEC"/>
    <w:rsid w:val="00B73C89"/>
    <w:rsid w:val="00B74E8F"/>
    <w:rsid w:val="00B74F62"/>
    <w:rsid w:val="00B75115"/>
    <w:rsid w:val="00B75411"/>
    <w:rsid w:val="00B75A36"/>
    <w:rsid w:val="00B776A8"/>
    <w:rsid w:val="00B8056A"/>
    <w:rsid w:val="00B8097A"/>
    <w:rsid w:val="00B8223E"/>
    <w:rsid w:val="00B82F81"/>
    <w:rsid w:val="00B86946"/>
    <w:rsid w:val="00B87C6A"/>
    <w:rsid w:val="00B90094"/>
    <w:rsid w:val="00B90E0E"/>
    <w:rsid w:val="00B91435"/>
    <w:rsid w:val="00B91BAD"/>
    <w:rsid w:val="00B922DA"/>
    <w:rsid w:val="00B92ACC"/>
    <w:rsid w:val="00B92D43"/>
    <w:rsid w:val="00B94EAB"/>
    <w:rsid w:val="00B9508E"/>
    <w:rsid w:val="00B965D6"/>
    <w:rsid w:val="00B9750C"/>
    <w:rsid w:val="00B97A9B"/>
    <w:rsid w:val="00BA0998"/>
    <w:rsid w:val="00BA0B7F"/>
    <w:rsid w:val="00BA2150"/>
    <w:rsid w:val="00BA2740"/>
    <w:rsid w:val="00BA371F"/>
    <w:rsid w:val="00BA389E"/>
    <w:rsid w:val="00BA41ED"/>
    <w:rsid w:val="00BA4B90"/>
    <w:rsid w:val="00BA4F8D"/>
    <w:rsid w:val="00BA6642"/>
    <w:rsid w:val="00BA7039"/>
    <w:rsid w:val="00BA7591"/>
    <w:rsid w:val="00BA774B"/>
    <w:rsid w:val="00BA7A82"/>
    <w:rsid w:val="00BB069E"/>
    <w:rsid w:val="00BB0CF3"/>
    <w:rsid w:val="00BB2043"/>
    <w:rsid w:val="00BB3AA5"/>
    <w:rsid w:val="00BB4C25"/>
    <w:rsid w:val="00BB5158"/>
    <w:rsid w:val="00BB5DEE"/>
    <w:rsid w:val="00BB66F3"/>
    <w:rsid w:val="00BC0383"/>
    <w:rsid w:val="00BC2B27"/>
    <w:rsid w:val="00BC2C0C"/>
    <w:rsid w:val="00BC3B04"/>
    <w:rsid w:val="00BC4474"/>
    <w:rsid w:val="00BC7F35"/>
    <w:rsid w:val="00BD05CC"/>
    <w:rsid w:val="00BD3E30"/>
    <w:rsid w:val="00BD44BA"/>
    <w:rsid w:val="00BD4997"/>
    <w:rsid w:val="00BD7A8E"/>
    <w:rsid w:val="00BD7D55"/>
    <w:rsid w:val="00BE087E"/>
    <w:rsid w:val="00BE0B3B"/>
    <w:rsid w:val="00BE1042"/>
    <w:rsid w:val="00BE4878"/>
    <w:rsid w:val="00BE5D11"/>
    <w:rsid w:val="00BE74CC"/>
    <w:rsid w:val="00BE7A49"/>
    <w:rsid w:val="00BF037C"/>
    <w:rsid w:val="00BF2A1D"/>
    <w:rsid w:val="00BF3114"/>
    <w:rsid w:val="00BF3522"/>
    <w:rsid w:val="00BF59B3"/>
    <w:rsid w:val="00BF7B0A"/>
    <w:rsid w:val="00C00766"/>
    <w:rsid w:val="00C00F32"/>
    <w:rsid w:val="00C023D8"/>
    <w:rsid w:val="00C0303E"/>
    <w:rsid w:val="00C0317C"/>
    <w:rsid w:val="00C0369F"/>
    <w:rsid w:val="00C04039"/>
    <w:rsid w:val="00C05AC4"/>
    <w:rsid w:val="00C07A12"/>
    <w:rsid w:val="00C1111C"/>
    <w:rsid w:val="00C11ABB"/>
    <w:rsid w:val="00C12A57"/>
    <w:rsid w:val="00C12BC7"/>
    <w:rsid w:val="00C132D1"/>
    <w:rsid w:val="00C144D1"/>
    <w:rsid w:val="00C15B07"/>
    <w:rsid w:val="00C16DCD"/>
    <w:rsid w:val="00C211D1"/>
    <w:rsid w:val="00C22468"/>
    <w:rsid w:val="00C22B1D"/>
    <w:rsid w:val="00C22B43"/>
    <w:rsid w:val="00C235E6"/>
    <w:rsid w:val="00C24989"/>
    <w:rsid w:val="00C24C9A"/>
    <w:rsid w:val="00C24F27"/>
    <w:rsid w:val="00C25625"/>
    <w:rsid w:val="00C25B54"/>
    <w:rsid w:val="00C264F7"/>
    <w:rsid w:val="00C2680B"/>
    <w:rsid w:val="00C32625"/>
    <w:rsid w:val="00C32745"/>
    <w:rsid w:val="00C33133"/>
    <w:rsid w:val="00C33CA3"/>
    <w:rsid w:val="00C3479F"/>
    <w:rsid w:val="00C34DBE"/>
    <w:rsid w:val="00C36085"/>
    <w:rsid w:val="00C37346"/>
    <w:rsid w:val="00C4092F"/>
    <w:rsid w:val="00C41BD8"/>
    <w:rsid w:val="00C41CED"/>
    <w:rsid w:val="00C4369A"/>
    <w:rsid w:val="00C43810"/>
    <w:rsid w:val="00C43CD0"/>
    <w:rsid w:val="00C46407"/>
    <w:rsid w:val="00C46628"/>
    <w:rsid w:val="00C46B5F"/>
    <w:rsid w:val="00C47EE9"/>
    <w:rsid w:val="00C50E18"/>
    <w:rsid w:val="00C51F23"/>
    <w:rsid w:val="00C52F4B"/>
    <w:rsid w:val="00C53AFF"/>
    <w:rsid w:val="00C540D6"/>
    <w:rsid w:val="00C55376"/>
    <w:rsid w:val="00C57398"/>
    <w:rsid w:val="00C57950"/>
    <w:rsid w:val="00C606BE"/>
    <w:rsid w:val="00C61620"/>
    <w:rsid w:val="00C6200A"/>
    <w:rsid w:val="00C65A57"/>
    <w:rsid w:val="00C6763D"/>
    <w:rsid w:val="00C70F7D"/>
    <w:rsid w:val="00C7216A"/>
    <w:rsid w:val="00C7262A"/>
    <w:rsid w:val="00C72B8A"/>
    <w:rsid w:val="00C74506"/>
    <w:rsid w:val="00C7476A"/>
    <w:rsid w:val="00C74898"/>
    <w:rsid w:val="00C74F72"/>
    <w:rsid w:val="00C75C2C"/>
    <w:rsid w:val="00C76920"/>
    <w:rsid w:val="00C8018D"/>
    <w:rsid w:val="00C813AC"/>
    <w:rsid w:val="00C81DE2"/>
    <w:rsid w:val="00C81F51"/>
    <w:rsid w:val="00C82C81"/>
    <w:rsid w:val="00C84B4C"/>
    <w:rsid w:val="00C85839"/>
    <w:rsid w:val="00C85CEA"/>
    <w:rsid w:val="00C86288"/>
    <w:rsid w:val="00C86623"/>
    <w:rsid w:val="00C86656"/>
    <w:rsid w:val="00C87643"/>
    <w:rsid w:val="00C90357"/>
    <w:rsid w:val="00C906E5"/>
    <w:rsid w:val="00C9411F"/>
    <w:rsid w:val="00C946CC"/>
    <w:rsid w:val="00C94CBD"/>
    <w:rsid w:val="00C953C9"/>
    <w:rsid w:val="00C956DF"/>
    <w:rsid w:val="00C96FC2"/>
    <w:rsid w:val="00C9782C"/>
    <w:rsid w:val="00C97A2B"/>
    <w:rsid w:val="00C97A78"/>
    <w:rsid w:val="00C97BCF"/>
    <w:rsid w:val="00CA22E5"/>
    <w:rsid w:val="00CA3959"/>
    <w:rsid w:val="00CA3CD9"/>
    <w:rsid w:val="00CA4579"/>
    <w:rsid w:val="00CA6875"/>
    <w:rsid w:val="00CA6EE4"/>
    <w:rsid w:val="00CB0A14"/>
    <w:rsid w:val="00CB0DD5"/>
    <w:rsid w:val="00CB25A0"/>
    <w:rsid w:val="00CB3165"/>
    <w:rsid w:val="00CB32BE"/>
    <w:rsid w:val="00CB43E5"/>
    <w:rsid w:val="00CB4AEB"/>
    <w:rsid w:val="00CB4BE4"/>
    <w:rsid w:val="00CB60A2"/>
    <w:rsid w:val="00CB6ECE"/>
    <w:rsid w:val="00CB7BCD"/>
    <w:rsid w:val="00CC04BB"/>
    <w:rsid w:val="00CC065C"/>
    <w:rsid w:val="00CC098B"/>
    <w:rsid w:val="00CC2535"/>
    <w:rsid w:val="00CC367D"/>
    <w:rsid w:val="00CC38D7"/>
    <w:rsid w:val="00CC5051"/>
    <w:rsid w:val="00CC52DD"/>
    <w:rsid w:val="00CC625B"/>
    <w:rsid w:val="00CC6B7E"/>
    <w:rsid w:val="00CC7BFD"/>
    <w:rsid w:val="00CD0D30"/>
    <w:rsid w:val="00CD1EF6"/>
    <w:rsid w:val="00CD2397"/>
    <w:rsid w:val="00CD3472"/>
    <w:rsid w:val="00CD52A4"/>
    <w:rsid w:val="00CD59BD"/>
    <w:rsid w:val="00CD7186"/>
    <w:rsid w:val="00CD787E"/>
    <w:rsid w:val="00CD7BE8"/>
    <w:rsid w:val="00CD7D59"/>
    <w:rsid w:val="00CE23DE"/>
    <w:rsid w:val="00CE2A85"/>
    <w:rsid w:val="00CE41D6"/>
    <w:rsid w:val="00CE4ABD"/>
    <w:rsid w:val="00CE58CC"/>
    <w:rsid w:val="00CE6EEF"/>
    <w:rsid w:val="00CE75F3"/>
    <w:rsid w:val="00CF25F5"/>
    <w:rsid w:val="00CF6F96"/>
    <w:rsid w:val="00CF7613"/>
    <w:rsid w:val="00CF7C93"/>
    <w:rsid w:val="00D00805"/>
    <w:rsid w:val="00D020BC"/>
    <w:rsid w:val="00D0311B"/>
    <w:rsid w:val="00D038E5"/>
    <w:rsid w:val="00D03A3E"/>
    <w:rsid w:val="00D04FEB"/>
    <w:rsid w:val="00D050A3"/>
    <w:rsid w:val="00D06667"/>
    <w:rsid w:val="00D07386"/>
    <w:rsid w:val="00D07F39"/>
    <w:rsid w:val="00D07F67"/>
    <w:rsid w:val="00D101FC"/>
    <w:rsid w:val="00D1089B"/>
    <w:rsid w:val="00D1246B"/>
    <w:rsid w:val="00D1368F"/>
    <w:rsid w:val="00D16AF1"/>
    <w:rsid w:val="00D200FB"/>
    <w:rsid w:val="00D2046C"/>
    <w:rsid w:val="00D205DE"/>
    <w:rsid w:val="00D20A91"/>
    <w:rsid w:val="00D225B7"/>
    <w:rsid w:val="00D232CE"/>
    <w:rsid w:val="00D24934"/>
    <w:rsid w:val="00D2521A"/>
    <w:rsid w:val="00D26276"/>
    <w:rsid w:val="00D30D25"/>
    <w:rsid w:val="00D31017"/>
    <w:rsid w:val="00D313BD"/>
    <w:rsid w:val="00D32186"/>
    <w:rsid w:val="00D33B3A"/>
    <w:rsid w:val="00D33B5E"/>
    <w:rsid w:val="00D33BF9"/>
    <w:rsid w:val="00D34F65"/>
    <w:rsid w:val="00D3529E"/>
    <w:rsid w:val="00D366DC"/>
    <w:rsid w:val="00D43754"/>
    <w:rsid w:val="00D45836"/>
    <w:rsid w:val="00D46AC5"/>
    <w:rsid w:val="00D474E8"/>
    <w:rsid w:val="00D51357"/>
    <w:rsid w:val="00D527E1"/>
    <w:rsid w:val="00D5384C"/>
    <w:rsid w:val="00D551EF"/>
    <w:rsid w:val="00D57E73"/>
    <w:rsid w:val="00D60404"/>
    <w:rsid w:val="00D615C7"/>
    <w:rsid w:val="00D62792"/>
    <w:rsid w:val="00D62B7C"/>
    <w:rsid w:val="00D630FC"/>
    <w:rsid w:val="00D6486D"/>
    <w:rsid w:val="00D6795E"/>
    <w:rsid w:val="00D73ACD"/>
    <w:rsid w:val="00D7560F"/>
    <w:rsid w:val="00D7698B"/>
    <w:rsid w:val="00D77ACF"/>
    <w:rsid w:val="00D77B50"/>
    <w:rsid w:val="00D81824"/>
    <w:rsid w:val="00D83BB1"/>
    <w:rsid w:val="00D843F2"/>
    <w:rsid w:val="00D84632"/>
    <w:rsid w:val="00D849C2"/>
    <w:rsid w:val="00D84BD0"/>
    <w:rsid w:val="00D84E2C"/>
    <w:rsid w:val="00D85F1F"/>
    <w:rsid w:val="00D87BE5"/>
    <w:rsid w:val="00D90B42"/>
    <w:rsid w:val="00D90F8A"/>
    <w:rsid w:val="00D9158A"/>
    <w:rsid w:val="00D925A3"/>
    <w:rsid w:val="00D92F3D"/>
    <w:rsid w:val="00D9347B"/>
    <w:rsid w:val="00D956B8"/>
    <w:rsid w:val="00D97E04"/>
    <w:rsid w:val="00DA16C9"/>
    <w:rsid w:val="00DA27A2"/>
    <w:rsid w:val="00DA2ADE"/>
    <w:rsid w:val="00DA2E18"/>
    <w:rsid w:val="00DA3291"/>
    <w:rsid w:val="00DA3F4E"/>
    <w:rsid w:val="00DA3F5E"/>
    <w:rsid w:val="00DA4FA6"/>
    <w:rsid w:val="00DA5AB3"/>
    <w:rsid w:val="00DA6A17"/>
    <w:rsid w:val="00DA6EDE"/>
    <w:rsid w:val="00DB1894"/>
    <w:rsid w:val="00DB2220"/>
    <w:rsid w:val="00DB299E"/>
    <w:rsid w:val="00DB2AFB"/>
    <w:rsid w:val="00DB3135"/>
    <w:rsid w:val="00DB3218"/>
    <w:rsid w:val="00DB3F6F"/>
    <w:rsid w:val="00DB5236"/>
    <w:rsid w:val="00DB61F0"/>
    <w:rsid w:val="00DC08E6"/>
    <w:rsid w:val="00DC0B85"/>
    <w:rsid w:val="00DC2E87"/>
    <w:rsid w:val="00DC3594"/>
    <w:rsid w:val="00DC3B38"/>
    <w:rsid w:val="00DC3BE3"/>
    <w:rsid w:val="00DC3C63"/>
    <w:rsid w:val="00DC4CEB"/>
    <w:rsid w:val="00DD12B2"/>
    <w:rsid w:val="00DD28FF"/>
    <w:rsid w:val="00DD29BE"/>
    <w:rsid w:val="00DD39AE"/>
    <w:rsid w:val="00DD3E63"/>
    <w:rsid w:val="00DD45E6"/>
    <w:rsid w:val="00DD4F12"/>
    <w:rsid w:val="00DD5383"/>
    <w:rsid w:val="00DD64E0"/>
    <w:rsid w:val="00DD731A"/>
    <w:rsid w:val="00DD7AD3"/>
    <w:rsid w:val="00DE0007"/>
    <w:rsid w:val="00DE2638"/>
    <w:rsid w:val="00DE2C54"/>
    <w:rsid w:val="00DE31D3"/>
    <w:rsid w:val="00DE366F"/>
    <w:rsid w:val="00DE44CD"/>
    <w:rsid w:val="00DE4AA8"/>
    <w:rsid w:val="00DE4FEE"/>
    <w:rsid w:val="00DE6409"/>
    <w:rsid w:val="00DE6589"/>
    <w:rsid w:val="00DE7129"/>
    <w:rsid w:val="00DE77BA"/>
    <w:rsid w:val="00DE7DF8"/>
    <w:rsid w:val="00DF1B69"/>
    <w:rsid w:val="00DF3D89"/>
    <w:rsid w:val="00DF4326"/>
    <w:rsid w:val="00DF44B0"/>
    <w:rsid w:val="00DF4EEA"/>
    <w:rsid w:val="00DF4FC6"/>
    <w:rsid w:val="00DF543F"/>
    <w:rsid w:val="00DF5859"/>
    <w:rsid w:val="00DF5D63"/>
    <w:rsid w:val="00DF6A91"/>
    <w:rsid w:val="00DF7159"/>
    <w:rsid w:val="00DF726E"/>
    <w:rsid w:val="00DF766D"/>
    <w:rsid w:val="00E0006C"/>
    <w:rsid w:val="00E00DF0"/>
    <w:rsid w:val="00E01035"/>
    <w:rsid w:val="00E011EA"/>
    <w:rsid w:val="00E034AD"/>
    <w:rsid w:val="00E03574"/>
    <w:rsid w:val="00E04C31"/>
    <w:rsid w:val="00E056AB"/>
    <w:rsid w:val="00E10324"/>
    <w:rsid w:val="00E10972"/>
    <w:rsid w:val="00E10DE3"/>
    <w:rsid w:val="00E111C5"/>
    <w:rsid w:val="00E12050"/>
    <w:rsid w:val="00E12750"/>
    <w:rsid w:val="00E13010"/>
    <w:rsid w:val="00E1376E"/>
    <w:rsid w:val="00E140DD"/>
    <w:rsid w:val="00E15094"/>
    <w:rsid w:val="00E156DC"/>
    <w:rsid w:val="00E16369"/>
    <w:rsid w:val="00E163F0"/>
    <w:rsid w:val="00E17017"/>
    <w:rsid w:val="00E17853"/>
    <w:rsid w:val="00E207E2"/>
    <w:rsid w:val="00E215A3"/>
    <w:rsid w:val="00E21D8B"/>
    <w:rsid w:val="00E23000"/>
    <w:rsid w:val="00E23569"/>
    <w:rsid w:val="00E237E9"/>
    <w:rsid w:val="00E240F2"/>
    <w:rsid w:val="00E242AB"/>
    <w:rsid w:val="00E264A6"/>
    <w:rsid w:val="00E26761"/>
    <w:rsid w:val="00E3021C"/>
    <w:rsid w:val="00E305B6"/>
    <w:rsid w:val="00E313D6"/>
    <w:rsid w:val="00E31513"/>
    <w:rsid w:val="00E31CDC"/>
    <w:rsid w:val="00E32F38"/>
    <w:rsid w:val="00E34EA1"/>
    <w:rsid w:val="00E36AEA"/>
    <w:rsid w:val="00E410B6"/>
    <w:rsid w:val="00E4124E"/>
    <w:rsid w:val="00E4153C"/>
    <w:rsid w:val="00E41702"/>
    <w:rsid w:val="00E419C9"/>
    <w:rsid w:val="00E4382A"/>
    <w:rsid w:val="00E442A1"/>
    <w:rsid w:val="00E4571C"/>
    <w:rsid w:val="00E4697B"/>
    <w:rsid w:val="00E50A00"/>
    <w:rsid w:val="00E52ECD"/>
    <w:rsid w:val="00E543CE"/>
    <w:rsid w:val="00E552DA"/>
    <w:rsid w:val="00E57498"/>
    <w:rsid w:val="00E60B7E"/>
    <w:rsid w:val="00E61104"/>
    <w:rsid w:val="00E62515"/>
    <w:rsid w:val="00E64C89"/>
    <w:rsid w:val="00E6528F"/>
    <w:rsid w:val="00E66F52"/>
    <w:rsid w:val="00E67FED"/>
    <w:rsid w:val="00E709D8"/>
    <w:rsid w:val="00E70B0A"/>
    <w:rsid w:val="00E71C63"/>
    <w:rsid w:val="00E7579C"/>
    <w:rsid w:val="00E75A3F"/>
    <w:rsid w:val="00E75B29"/>
    <w:rsid w:val="00E80C3C"/>
    <w:rsid w:val="00E84039"/>
    <w:rsid w:val="00E84245"/>
    <w:rsid w:val="00E84EFA"/>
    <w:rsid w:val="00E85F35"/>
    <w:rsid w:val="00E93F4A"/>
    <w:rsid w:val="00E94C8B"/>
    <w:rsid w:val="00E94ECD"/>
    <w:rsid w:val="00E94F25"/>
    <w:rsid w:val="00E95296"/>
    <w:rsid w:val="00E96878"/>
    <w:rsid w:val="00EA16F6"/>
    <w:rsid w:val="00EA1CA7"/>
    <w:rsid w:val="00EA2A29"/>
    <w:rsid w:val="00EA3808"/>
    <w:rsid w:val="00EA3A2B"/>
    <w:rsid w:val="00EA3D60"/>
    <w:rsid w:val="00EA7692"/>
    <w:rsid w:val="00EA7CA2"/>
    <w:rsid w:val="00EB3A13"/>
    <w:rsid w:val="00EB3AE8"/>
    <w:rsid w:val="00EB439C"/>
    <w:rsid w:val="00EB7CCD"/>
    <w:rsid w:val="00EB7D25"/>
    <w:rsid w:val="00EC2B17"/>
    <w:rsid w:val="00EC2C7E"/>
    <w:rsid w:val="00EC4239"/>
    <w:rsid w:val="00EC5591"/>
    <w:rsid w:val="00EC6A11"/>
    <w:rsid w:val="00ED0A88"/>
    <w:rsid w:val="00ED3AD5"/>
    <w:rsid w:val="00ED3C84"/>
    <w:rsid w:val="00ED3C9D"/>
    <w:rsid w:val="00ED4414"/>
    <w:rsid w:val="00ED488E"/>
    <w:rsid w:val="00ED4A05"/>
    <w:rsid w:val="00ED5EBB"/>
    <w:rsid w:val="00ED7613"/>
    <w:rsid w:val="00EE04EF"/>
    <w:rsid w:val="00EE2643"/>
    <w:rsid w:val="00EE3C59"/>
    <w:rsid w:val="00EE4AAE"/>
    <w:rsid w:val="00EE5098"/>
    <w:rsid w:val="00EE63B4"/>
    <w:rsid w:val="00EE7561"/>
    <w:rsid w:val="00EF02AA"/>
    <w:rsid w:val="00EF122E"/>
    <w:rsid w:val="00EF2559"/>
    <w:rsid w:val="00EF41D9"/>
    <w:rsid w:val="00EF50C1"/>
    <w:rsid w:val="00EF65E4"/>
    <w:rsid w:val="00F0041E"/>
    <w:rsid w:val="00F00827"/>
    <w:rsid w:val="00F0190C"/>
    <w:rsid w:val="00F019C6"/>
    <w:rsid w:val="00F02973"/>
    <w:rsid w:val="00F029D2"/>
    <w:rsid w:val="00F03A97"/>
    <w:rsid w:val="00F0531B"/>
    <w:rsid w:val="00F05811"/>
    <w:rsid w:val="00F058C5"/>
    <w:rsid w:val="00F07F0E"/>
    <w:rsid w:val="00F07FB4"/>
    <w:rsid w:val="00F10A01"/>
    <w:rsid w:val="00F11764"/>
    <w:rsid w:val="00F1385A"/>
    <w:rsid w:val="00F13A07"/>
    <w:rsid w:val="00F1525E"/>
    <w:rsid w:val="00F15C92"/>
    <w:rsid w:val="00F1602C"/>
    <w:rsid w:val="00F1630C"/>
    <w:rsid w:val="00F16398"/>
    <w:rsid w:val="00F17061"/>
    <w:rsid w:val="00F177C7"/>
    <w:rsid w:val="00F204DF"/>
    <w:rsid w:val="00F213EF"/>
    <w:rsid w:val="00F22310"/>
    <w:rsid w:val="00F23095"/>
    <w:rsid w:val="00F24053"/>
    <w:rsid w:val="00F26F25"/>
    <w:rsid w:val="00F31D10"/>
    <w:rsid w:val="00F3307D"/>
    <w:rsid w:val="00F339AB"/>
    <w:rsid w:val="00F352C1"/>
    <w:rsid w:val="00F367D6"/>
    <w:rsid w:val="00F372C6"/>
    <w:rsid w:val="00F400B5"/>
    <w:rsid w:val="00F413B3"/>
    <w:rsid w:val="00F41741"/>
    <w:rsid w:val="00F419BB"/>
    <w:rsid w:val="00F43F00"/>
    <w:rsid w:val="00F4420B"/>
    <w:rsid w:val="00F4617D"/>
    <w:rsid w:val="00F46970"/>
    <w:rsid w:val="00F46EAE"/>
    <w:rsid w:val="00F473D8"/>
    <w:rsid w:val="00F52C26"/>
    <w:rsid w:val="00F56166"/>
    <w:rsid w:val="00F579AC"/>
    <w:rsid w:val="00F57FA3"/>
    <w:rsid w:val="00F63818"/>
    <w:rsid w:val="00F65D44"/>
    <w:rsid w:val="00F65FA2"/>
    <w:rsid w:val="00F660FF"/>
    <w:rsid w:val="00F6746B"/>
    <w:rsid w:val="00F700A8"/>
    <w:rsid w:val="00F71249"/>
    <w:rsid w:val="00F72076"/>
    <w:rsid w:val="00F72116"/>
    <w:rsid w:val="00F723A7"/>
    <w:rsid w:val="00F73922"/>
    <w:rsid w:val="00F74E7F"/>
    <w:rsid w:val="00F758DA"/>
    <w:rsid w:val="00F76031"/>
    <w:rsid w:val="00F76157"/>
    <w:rsid w:val="00F7632E"/>
    <w:rsid w:val="00F76AE2"/>
    <w:rsid w:val="00F779BC"/>
    <w:rsid w:val="00F8131F"/>
    <w:rsid w:val="00F81DF7"/>
    <w:rsid w:val="00F82DDE"/>
    <w:rsid w:val="00F83965"/>
    <w:rsid w:val="00F8601B"/>
    <w:rsid w:val="00F864F3"/>
    <w:rsid w:val="00F86A19"/>
    <w:rsid w:val="00F932A0"/>
    <w:rsid w:val="00F95B30"/>
    <w:rsid w:val="00FA124C"/>
    <w:rsid w:val="00FA1718"/>
    <w:rsid w:val="00FA24E1"/>
    <w:rsid w:val="00FA3A0D"/>
    <w:rsid w:val="00FA4469"/>
    <w:rsid w:val="00FA76CD"/>
    <w:rsid w:val="00FB17A0"/>
    <w:rsid w:val="00FB1BD9"/>
    <w:rsid w:val="00FB2FBE"/>
    <w:rsid w:val="00FB47F5"/>
    <w:rsid w:val="00FB5ADA"/>
    <w:rsid w:val="00FC097F"/>
    <w:rsid w:val="00FC256F"/>
    <w:rsid w:val="00FC2DCC"/>
    <w:rsid w:val="00FC41F4"/>
    <w:rsid w:val="00FC443B"/>
    <w:rsid w:val="00FC5721"/>
    <w:rsid w:val="00FC5A7E"/>
    <w:rsid w:val="00FC6899"/>
    <w:rsid w:val="00FC6B59"/>
    <w:rsid w:val="00FC6EC1"/>
    <w:rsid w:val="00FC7640"/>
    <w:rsid w:val="00FC7A6E"/>
    <w:rsid w:val="00FD01DC"/>
    <w:rsid w:val="00FD322C"/>
    <w:rsid w:val="00FD411F"/>
    <w:rsid w:val="00FD4CE5"/>
    <w:rsid w:val="00FD5C91"/>
    <w:rsid w:val="00FD654E"/>
    <w:rsid w:val="00FD785D"/>
    <w:rsid w:val="00FE2115"/>
    <w:rsid w:val="00FE229F"/>
    <w:rsid w:val="00FE47A7"/>
    <w:rsid w:val="00FE57E6"/>
    <w:rsid w:val="00FE6872"/>
    <w:rsid w:val="00FF0D26"/>
    <w:rsid w:val="00FF3A88"/>
    <w:rsid w:val="00FF3F86"/>
    <w:rsid w:val="00FF4294"/>
    <w:rsid w:val="00FF6424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7841"/>
  <w15:docId w15:val="{D076BA8E-488F-4922-A9A3-59042C3D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7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34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C34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AC34D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AC34DE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CF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40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01F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40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01F6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4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01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User</cp:lastModifiedBy>
  <cp:revision>25</cp:revision>
  <cp:lastPrinted>2024-08-11T09:18:00Z</cp:lastPrinted>
  <dcterms:created xsi:type="dcterms:W3CDTF">2024-05-07T05:20:00Z</dcterms:created>
  <dcterms:modified xsi:type="dcterms:W3CDTF">2024-09-09T04:48:00Z</dcterms:modified>
</cp:coreProperties>
</file>